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061409" w:rsidRPr="00061409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Tripura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740" w:type="dxa"/>
        <w:tblInd w:w="89" w:type="dxa"/>
        <w:tblLook w:val="04A0"/>
      </w:tblPr>
      <w:tblGrid>
        <w:gridCol w:w="2260"/>
        <w:gridCol w:w="1360"/>
        <w:gridCol w:w="1180"/>
        <w:gridCol w:w="1180"/>
        <w:gridCol w:w="1180"/>
        <w:gridCol w:w="1360"/>
        <w:gridCol w:w="1360"/>
        <w:gridCol w:w="1360"/>
        <w:gridCol w:w="1140"/>
        <w:gridCol w:w="1360"/>
      </w:tblGrid>
      <w:tr w:rsidR="00E12DA9" w:rsidRPr="00E12DA9" w:rsidTr="00E12DA9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E12DA9" w:rsidRPr="00E12DA9" w:rsidTr="00E12DA9">
        <w:trPr>
          <w:trHeight w:val="660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Population - Census - 2011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3,824,914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393,775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457,642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340,173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433,457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503,138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454,362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289,011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953,356</w:t>
            </w:r>
          </w:p>
        </w:tc>
      </w:tr>
      <w:tr w:rsidR="00E12DA9" w:rsidRPr="00E12DA9" w:rsidTr="00E12DA9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57,600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14,357</w:t>
            </w:r>
          </w:p>
        </w:tc>
      </w:tr>
      <w:tr w:rsidR="00E12DA9" w:rsidRPr="00E12DA9" w:rsidTr="00E12DA9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52,400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3,959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13,061</w:t>
            </w:r>
          </w:p>
        </w:tc>
      </w:tr>
      <w:tr w:rsidR="00E12DA9" w:rsidRPr="00E12DA9" w:rsidTr="00E12DA9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52,400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6,893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3,959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13,061</w:t>
            </w:r>
          </w:p>
        </w:tc>
      </w:tr>
      <w:tr w:rsidR="00E12DA9" w:rsidRPr="00E12DA9" w:rsidTr="00E12DA9">
        <w:trPr>
          <w:trHeight w:val="6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Children ( 0 to 1 yr)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51,000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5,302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6,161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4,579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5,835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6,774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5,958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3,890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A9" w:rsidRPr="00E12DA9" w:rsidRDefault="00E12DA9" w:rsidP="00E1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12D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12,501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D60281" w:rsidRPr="00D60281" w:rsidTr="00D60281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Tripura across Districts -  ANC Registration  - Apr'14 to Sep'14</w:t>
            </w:r>
          </w:p>
        </w:tc>
      </w:tr>
      <w:tr w:rsidR="00D60281" w:rsidRPr="00D60281" w:rsidTr="00D60281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D60281" w:rsidRPr="00D60281" w:rsidTr="00D60281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57,600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14,357</w:t>
            </w:r>
          </w:p>
        </w:tc>
      </w:tr>
      <w:tr w:rsidR="00D60281" w:rsidRPr="00D60281" w:rsidTr="00D60281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39,856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12,914</w:t>
            </w:r>
          </w:p>
        </w:tc>
      </w:tr>
      <w:tr w:rsidR="00D60281" w:rsidRPr="00D60281" w:rsidTr="00D60281">
        <w:trPr>
          <w:trHeight w:val="11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ANC Registration against estimated pregnancies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281" w:rsidRPr="00D60281" w:rsidRDefault="00D60281" w:rsidP="00D60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02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</w:tr>
    </w:tbl>
    <w:p w:rsidR="00E12DA9" w:rsidRDefault="00E12DA9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D60281" w:rsidRDefault="00D60281">
      <w:pPr>
        <w:rPr>
          <w:i/>
          <w:sz w:val="16"/>
        </w:rPr>
      </w:pPr>
    </w:p>
    <w:p w:rsidR="00D60281" w:rsidRDefault="002C32ED">
      <w:pPr>
        <w:rPr>
          <w:i/>
          <w:sz w:val="16"/>
        </w:rPr>
      </w:pPr>
      <w:r w:rsidRPr="002C32ED">
        <w:rPr>
          <w:i/>
          <w:noProof/>
          <w:sz w:val="16"/>
        </w:rPr>
        <w:lastRenderedPageBreak/>
        <w:drawing>
          <wp:inline distT="0" distB="0" distL="0" distR="0">
            <wp:extent cx="8761181" cy="4040659"/>
            <wp:effectExtent l="19050" t="0" r="20869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766E" w:rsidRDefault="00B3766E">
      <w:pPr>
        <w:rPr>
          <w:i/>
          <w:sz w:val="16"/>
        </w:rPr>
      </w:pPr>
    </w:p>
    <w:p w:rsidR="00B3766E" w:rsidRDefault="00B3766E">
      <w:pPr>
        <w:rPr>
          <w:i/>
          <w:sz w:val="16"/>
        </w:rPr>
      </w:pPr>
    </w:p>
    <w:p w:rsidR="00B3766E" w:rsidRDefault="00B3766E">
      <w:pPr>
        <w:rPr>
          <w:i/>
          <w:sz w:val="16"/>
        </w:rPr>
      </w:pPr>
    </w:p>
    <w:p w:rsidR="00B3766E" w:rsidRDefault="00B3766E">
      <w:pPr>
        <w:rPr>
          <w:i/>
          <w:sz w:val="16"/>
        </w:rPr>
      </w:pPr>
    </w:p>
    <w:p w:rsidR="00B3766E" w:rsidRDefault="00B3766E">
      <w:pPr>
        <w:rPr>
          <w:i/>
          <w:sz w:val="16"/>
        </w:rPr>
      </w:pPr>
    </w:p>
    <w:p w:rsidR="00B3766E" w:rsidRDefault="00B3766E">
      <w:pPr>
        <w:rPr>
          <w:i/>
          <w:sz w:val="16"/>
        </w:rPr>
      </w:pPr>
    </w:p>
    <w:p w:rsidR="00B3766E" w:rsidRDefault="00B3766E">
      <w:pPr>
        <w:rPr>
          <w:i/>
          <w:sz w:val="16"/>
        </w:rPr>
      </w:pPr>
    </w:p>
    <w:p w:rsidR="002C32ED" w:rsidRDefault="002C32ED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B3766E" w:rsidRPr="00B3766E" w:rsidTr="00B3766E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Districts- ANC Services  - Apr'14 to Sep'14</w:t>
            </w:r>
          </w:p>
        </w:tc>
      </w:tr>
      <w:tr w:rsidR="00B3766E" w:rsidRPr="00B3766E" w:rsidTr="00B3766E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B3766E" w:rsidRPr="00B3766E" w:rsidTr="00B3766E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39,856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12,914</w:t>
            </w:r>
          </w:p>
        </w:tc>
      </w:tr>
      <w:tr w:rsidR="00B3766E" w:rsidRPr="00B3766E" w:rsidTr="00B3766E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24,818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2,643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7,344</w:t>
            </w:r>
          </w:p>
        </w:tc>
      </w:tr>
      <w:tr w:rsidR="00B3766E" w:rsidRPr="00B3766E" w:rsidTr="00B3766E">
        <w:trPr>
          <w:trHeight w:val="10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ANC Registration in 1st Trimester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57%</w:t>
            </w:r>
          </w:p>
        </w:tc>
      </w:tr>
      <w:tr w:rsidR="00B3766E" w:rsidRPr="00B3766E" w:rsidTr="00B3766E">
        <w:trPr>
          <w:trHeight w:val="70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27,258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9,196</w:t>
            </w:r>
          </w:p>
        </w:tc>
      </w:tr>
      <w:tr w:rsidR="00B3766E" w:rsidRPr="00B3766E" w:rsidTr="00B3766E">
        <w:trPr>
          <w:trHeight w:val="10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3 ANC Check ups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71%</w:t>
            </w:r>
          </w:p>
        </w:tc>
      </w:tr>
      <w:tr w:rsidR="00B3766E" w:rsidRPr="00B3766E" w:rsidTr="00B3766E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29,138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3,663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5,752</w:t>
            </w:r>
          </w:p>
        </w:tc>
      </w:tr>
      <w:tr w:rsidR="00B3766E" w:rsidRPr="00B3766E" w:rsidTr="00B3766E">
        <w:trPr>
          <w:trHeight w:val="10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TT1 against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45%</w:t>
            </w:r>
          </w:p>
        </w:tc>
      </w:tr>
      <w:tr w:rsidR="00B3766E" w:rsidRPr="00B3766E" w:rsidTr="00B3766E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26,839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5,276</w:t>
            </w:r>
          </w:p>
        </w:tc>
      </w:tr>
      <w:tr w:rsidR="00B3766E" w:rsidRPr="00B3766E" w:rsidTr="00B3766E">
        <w:trPr>
          <w:trHeight w:val="10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TT2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41%</w:t>
            </w:r>
          </w:p>
        </w:tc>
      </w:tr>
      <w:tr w:rsidR="00B3766E" w:rsidRPr="00B3766E" w:rsidTr="00B3766E">
        <w:trPr>
          <w:trHeight w:val="70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24,005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4,644</w:t>
            </w:r>
          </w:p>
        </w:tc>
      </w:tr>
      <w:tr w:rsidR="00B3766E" w:rsidRPr="00B3766E" w:rsidTr="00B3766E">
        <w:trPr>
          <w:trHeight w:val="10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ANC Pregnant Women given 100 IFA Tablets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766E" w:rsidRPr="00B3766E" w:rsidRDefault="00B3766E" w:rsidP="00B37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3766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36%</w:t>
            </w:r>
          </w:p>
        </w:tc>
      </w:tr>
    </w:tbl>
    <w:p w:rsidR="002C32ED" w:rsidRDefault="002C32ED">
      <w:pPr>
        <w:rPr>
          <w:i/>
          <w:sz w:val="16"/>
        </w:rPr>
      </w:pPr>
    </w:p>
    <w:p w:rsidR="00B3766E" w:rsidRDefault="0045551A">
      <w:pPr>
        <w:rPr>
          <w:i/>
          <w:sz w:val="16"/>
        </w:rPr>
      </w:pPr>
      <w:r w:rsidRPr="0045551A">
        <w:rPr>
          <w:i/>
          <w:noProof/>
          <w:sz w:val="16"/>
        </w:rPr>
        <w:lastRenderedPageBreak/>
        <w:drawing>
          <wp:inline distT="0" distB="0" distL="0" distR="0">
            <wp:extent cx="8800156" cy="2792627"/>
            <wp:effectExtent l="19050" t="0" r="19994" b="7723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551A" w:rsidRDefault="0045551A">
      <w:pPr>
        <w:rPr>
          <w:i/>
          <w:sz w:val="16"/>
        </w:rPr>
      </w:pPr>
    </w:p>
    <w:p w:rsidR="0045551A" w:rsidRDefault="0045551A">
      <w:pPr>
        <w:rPr>
          <w:i/>
          <w:sz w:val="16"/>
        </w:rPr>
      </w:pPr>
      <w:r w:rsidRPr="0045551A">
        <w:rPr>
          <w:i/>
          <w:noProof/>
          <w:sz w:val="16"/>
        </w:rPr>
        <w:drawing>
          <wp:inline distT="0" distB="0" distL="0" distR="0">
            <wp:extent cx="8792536" cy="2891481"/>
            <wp:effectExtent l="19050" t="0" r="27614" b="4119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551A" w:rsidRDefault="0045551A">
      <w:pPr>
        <w:rPr>
          <w:i/>
          <w:sz w:val="16"/>
        </w:rPr>
      </w:pPr>
    </w:p>
    <w:p w:rsidR="0045551A" w:rsidRDefault="00A34114">
      <w:pPr>
        <w:rPr>
          <w:i/>
          <w:sz w:val="16"/>
        </w:rPr>
      </w:pPr>
      <w:r w:rsidRPr="00A34114">
        <w:rPr>
          <w:i/>
          <w:noProof/>
          <w:sz w:val="16"/>
        </w:rPr>
        <w:lastRenderedPageBreak/>
        <w:drawing>
          <wp:inline distT="0" distB="0" distL="0" distR="0">
            <wp:extent cx="8761181" cy="3793524"/>
            <wp:effectExtent l="19050" t="0" r="20869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4114" w:rsidRDefault="00A34114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8F2768" w:rsidRPr="008F2768" w:rsidTr="008F2768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5F32E9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F32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- Complications Reflecting Quality of ANC- Apr'14 to Sep'14</w:t>
            </w:r>
          </w:p>
        </w:tc>
      </w:tr>
      <w:tr w:rsidR="008F2768" w:rsidRPr="008F2768" w:rsidTr="008F2768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8F2768" w:rsidRPr="008F2768" w:rsidTr="008F2768">
        <w:trPr>
          <w:trHeight w:val="7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39,856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3,956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4,032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2,906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4,576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4,332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4,039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3,101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12,914 </w:t>
            </w:r>
          </w:p>
        </w:tc>
      </w:tr>
      <w:tr w:rsidR="008F2768" w:rsidRPr="008F2768" w:rsidTr="008F2768">
        <w:trPr>
          <w:trHeight w:val="70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824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18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36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96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232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148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202 </w:t>
            </w:r>
          </w:p>
        </w:tc>
      </w:tr>
      <w:tr w:rsidR="008F2768" w:rsidRPr="008F2768" w:rsidTr="008F2768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% High BP cases detected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2%</w:t>
            </w:r>
          </w:p>
        </w:tc>
      </w:tr>
      <w:tr w:rsidR="008F2768" w:rsidRPr="008F2768" w:rsidTr="008F2768">
        <w:trPr>
          <w:trHeight w:val="70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23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15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  1 </w:t>
            </w:r>
          </w:p>
        </w:tc>
      </w:tr>
      <w:tr w:rsidR="008F2768" w:rsidRPr="008F2768" w:rsidTr="008F2768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% Eclampsia Cases Manged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0.38%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0.01%</w:t>
            </w:r>
          </w:p>
        </w:tc>
      </w:tr>
      <w:tr w:rsidR="008F2768" w:rsidRPr="008F2768" w:rsidTr="008F2768">
        <w:trPr>
          <w:trHeight w:val="7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9,961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822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792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523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1,435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946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1,735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380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3,328 </w:t>
            </w:r>
          </w:p>
        </w:tc>
      </w:tr>
      <w:tr w:rsidR="008F2768" w:rsidRPr="008F2768" w:rsidTr="008F2768">
        <w:trPr>
          <w:trHeight w:val="106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% HB&lt;11 gms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</w:tr>
      <w:tr w:rsidR="008F2768" w:rsidRPr="008F2768" w:rsidTr="008F2768">
        <w:trPr>
          <w:trHeight w:val="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358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41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26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100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  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  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179 </w:t>
            </w:r>
          </w:p>
        </w:tc>
      </w:tr>
      <w:tr w:rsidR="008F2768" w:rsidRPr="008F2768" w:rsidTr="008F2768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%Severe Anaemia(HB &lt; 7) treated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0.90%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1.04%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0.89%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2.19%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2768" w:rsidRPr="008F2768" w:rsidRDefault="008F2768" w:rsidP="008F2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F27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1.39%</w:t>
            </w:r>
          </w:p>
        </w:tc>
      </w:tr>
    </w:tbl>
    <w:p w:rsidR="008F2768" w:rsidRDefault="008F2768">
      <w:pPr>
        <w:rPr>
          <w:i/>
          <w:sz w:val="16"/>
        </w:rPr>
      </w:pPr>
    </w:p>
    <w:p w:rsidR="008F2768" w:rsidRDefault="008F2768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C6252D" w:rsidRPr="00C6252D" w:rsidTr="00C6252D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 - Deliveries - Apr'14 to Sep'14</w:t>
            </w:r>
          </w:p>
        </w:tc>
      </w:tr>
      <w:tr w:rsidR="00C6252D" w:rsidRPr="00C6252D" w:rsidTr="00C6252D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C6252D" w:rsidRPr="00C6252D" w:rsidTr="00C6252D">
        <w:trPr>
          <w:trHeight w:val="6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13,061</w:t>
            </w:r>
          </w:p>
        </w:tc>
      </w:tr>
      <w:tr w:rsidR="00C6252D" w:rsidRPr="00C6252D" w:rsidTr="00C6252D">
        <w:trPr>
          <w:trHeight w:val="6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6252D" w:rsidRPr="00C6252D" w:rsidTr="00C6252D">
        <w:trPr>
          <w:trHeight w:val="6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C6252D" w:rsidRPr="00C6252D" w:rsidTr="00C6252D">
        <w:trPr>
          <w:trHeight w:val="6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250</w:t>
            </w:r>
          </w:p>
        </w:tc>
      </w:tr>
      <w:tr w:rsidR="00C6252D" w:rsidRPr="00C6252D" w:rsidTr="00C6252D">
        <w:trPr>
          <w:trHeight w:val="12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Home Deliveries against estimated Deliveries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C6252D" w:rsidRPr="00C6252D" w:rsidTr="00C6252D">
        <w:trPr>
          <w:trHeight w:val="6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19,818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7,187</w:t>
            </w:r>
          </w:p>
        </w:tc>
      </w:tr>
      <w:tr w:rsidR="00C6252D" w:rsidRPr="00C6252D" w:rsidTr="00C6252D">
        <w:trPr>
          <w:trHeight w:val="6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1,389</w:t>
            </w:r>
          </w:p>
        </w:tc>
      </w:tr>
      <w:tr w:rsidR="00C6252D" w:rsidRPr="00C6252D" w:rsidTr="00C6252D">
        <w:trPr>
          <w:trHeight w:val="6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21,207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8,576</w:t>
            </w:r>
          </w:p>
        </w:tc>
      </w:tr>
      <w:tr w:rsidR="00C6252D" w:rsidRPr="00C6252D" w:rsidTr="00C6252D">
        <w:trPr>
          <w:trHeight w:val="11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% Institutional Deliveries against estimated Deliveries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66%</w:t>
            </w:r>
          </w:p>
        </w:tc>
      </w:tr>
      <w:tr w:rsidR="00C6252D" w:rsidRPr="00C6252D" w:rsidTr="00C6252D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24,457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8,826</w:t>
            </w:r>
          </w:p>
        </w:tc>
      </w:tr>
      <w:tr w:rsidR="00C6252D" w:rsidRPr="00C6252D" w:rsidTr="00C6252D">
        <w:trPr>
          <w:trHeight w:val="112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% Unreported Deliveries against estimated Deliveries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6252D" w:rsidRPr="00C6252D" w:rsidRDefault="00C6252D" w:rsidP="00C625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625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32%</w:t>
            </w:r>
          </w:p>
        </w:tc>
      </w:tr>
    </w:tbl>
    <w:p w:rsidR="008F2768" w:rsidRDefault="008F2768">
      <w:pPr>
        <w:rPr>
          <w:i/>
          <w:sz w:val="16"/>
        </w:rPr>
      </w:pPr>
    </w:p>
    <w:p w:rsidR="00C6252D" w:rsidRDefault="00F41470">
      <w:pPr>
        <w:rPr>
          <w:i/>
          <w:sz w:val="16"/>
        </w:rPr>
      </w:pPr>
      <w:r w:rsidRPr="00F41470">
        <w:rPr>
          <w:i/>
          <w:sz w:val="16"/>
        </w:rPr>
        <w:lastRenderedPageBreak/>
        <w:drawing>
          <wp:inline distT="0" distB="0" distL="0" distR="0">
            <wp:extent cx="8835956" cy="2397211"/>
            <wp:effectExtent l="19050" t="0" r="22294" b="3089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  <w:r w:rsidRPr="00F41470">
        <w:rPr>
          <w:i/>
          <w:sz w:val="16"/>
        </w:rPr>
        <w:drawing>
          <wp:inline distT="0" distB="0" distL="0" distR="0">
            <wp:extent cx="8825796" cy="2570205"/>
            <wp:effectExtent l="19050" t="0" r="13404" b="1545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  <w:r w:rsidRPr="00F41470">
        <w:rPr>
          <w:i/>
          <w:sz w:val="16"/>
        </w:rPr>
        <w:lastRenderedPageBreak/>
        <w:drawing>
          <wp:inline distT="0" distB="0" distL="0" distR="0">
            <wp:extent cx="8817885" cy="2508422"/>
            <wp:effectExtent l="19050" t="0" r="21315" b="6178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1470" w:rsidRDefault="00F41470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F41470" w:rsidRPr="00F41470" w:rsidTr="00F41470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Tripura across Districts  -% Deliveries against Reported - Apr'14 to Sep'14</w:t>
            </w:r>
          </w:p>
        </w:tc>
      </w:tr>
      <w:tr w:rsidR="00F41470" w:rsidRPr="00F41470" w:rsidTr="00F41470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F41470" w:rsidRPr="00F41470" w:rsidTr="00F41470">
        <w:trPr>
          <w:trHeight w:val="9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Home Deliveries(SBA) against Reported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F41470" w:rsidRPr="00F41470" w:rsidTr="00F41470">
        <w:trPr>
          <w:trHeight w:val="9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Home Deliveries(Non SBA) against Reported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F41470" w:rsidRPr="00F41470" w:rsidTr="00F41470">
        <w:trPr>
          <w:trHeight w:val="9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% Institutional Deliveries against Reported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70" w:rsidRPr="00F41470" w:rsidRDefault="00F41470" w:rsidP="00F41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414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</w:tbl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</w:p>
    <w:p w:rsidR="00F41470" w:rsidRDefault="00F41470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992365" w:rsidRPr="00992365" w:rsidTr="00992365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- C- Section Deliveries -Apr'14 to Sep'14</w:t>
            </w:r>
          </w:p>
        </w:tc>
      </w:tr>
      <w:tr w:rsidR="00992365" w:rsidRPr="00992365" w:rsidTr="00992365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992365" w:rsidRPr="00992365" w:rsidTr="00992365">
        <w:trPr>
          <w:trHeight w:val="6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21,207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8,576</w:t>
            </w:r>
          </w:p>
        </w:tc>
      </w:tr>
      <w:tr w:rsidR="00992365" w:rsidRPr="00992365" w:rsidTr="00992365">
        <w:trPr>
          <w:trHeight w:val="6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3,330</w:t>
            </w:r>
          </w:p>
        </w:tc>
      </w:tr>
      <w:tr w:rsidR="00992365" w:rsidRPr="00992365" w:rsidTr="00992365">
        <w:trPr>
          <w:trHeight w:val="6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1,335</w:t>
            </w:r>
          </w:p>
        </w:tc>
      </w:tr>
      <w:tr w:rsidR="00992365" w:rsidRPr="00992365" w:rsidTr="00992365">
        <w:trPr>
          <w:trHeight w:val="6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4,665</w:t>
            </w:r>
          </w:p>
        </w:tc>
      </w:tr>
      <w:tr w:rsidR="00992365" w:rsidRPr="00992365" w:rsidTr="00992365">
        <w:trPr>
          <w:trHeight w:val="96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C - Section deliveries against Institutional(Pub &amp; Pvt) deliveries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6.5%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54.4%</w:t>
            </w:r>
          </w:p>
        </w:tc>
      </w:tr>
    </w:tbl>
    <w:p w:rsidR="00F41470" w:rsidRDefault="00F41470">
      <w:pPr>
        <w:rPr>
          <w:i/>
          <w:sz w:val="16"/>
        </w:rPr>
      </w:pPr>
    </w:p>
    <w:p w:rsidR="00992365" w:rsidRDefault="00992365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992365" w:rsidRPr="00992365" w:rsidTr="00992365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Tripura across Districts - Stay Duration for Institutional Deliveries - Apr'14 to Sep'14</w:t>
            </w:r>
          </w:p>
        </w:tc>
      </w:tr>
      <w:tr w:rsidR="00992365" w:rsidRPr="00992365" w:rsidTr="00992365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992365" w:rsidRPr="00992365" w:rsidTr="00992365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21,207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8,576</w:t>
            </w:r>
          </w:p>
        </w:tc>
      </w:tr>
      <w:tr w:rsidR="00992365" w:rsidRPr="00992365" w:rsidTr="00992365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1,581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3,601</w:t>
            </w:r>
          </w:p>
        </w:tc>
      </w:tr>
      <w:tr w:rsidR="00992365" w:rsidRPr="00992365" w:rsidTr="00992365">
        <w:trPr>
          <w:trHeight w:val="11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Duration of stay less than 48 hrs  as Percentage of Reported Institutional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2365" w:rsidRPr="00992365" w:rsidRDefault="00992365" w:rsidP="00992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923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42%</w:t>
            </w:r>
          </w:p>
        </w:tc>
      </w:tr>
    </w:tbl>
    <w:p w:rsidR="00992365" w:rsidRDefault="00992365">
      <w:pPr>
        <w:rPr>
          <w:i/>
          <w:sz w:val="16"/>
        </w:rPr>
      </w:pPr>
    </w:p>
    <w:p w:rsidR="00992365" w:rsidRDefault="00992365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EA7C2E" w:rsidRPr="00EA7C2E" w:rsidTr="00EA7C2E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 - Post Natal Check Up - Apr'14 to Sep'14</w:t>
            </w:r>
          </w:p>
        </w:tc>
      </w:tr>
      <w:tr w:rsidR="00EA7C2E" w:rsidRPr="00EA7C2E" w:rsidTr="00EA7C2E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EA7C2E" w:rsidRPr="00EA7C2E" w:rsidTr="00EA7C2E">
        <w:trPr>
          <w:trHeight w:val="9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86%</w:t>
            </w:r>
          </w:p>
        </w:tc>
      </w:tr>
      <w:tr w:rsidR="00EA7C2E" w:rsidRPr="00EA7C2E" w:rsidTr="0060443F">
        <w:trPr>
          <w:trHeight w:val="81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C2E" w:rsidRPr="00EA7C2E" w:rsidRDefault="00EA7C2E" w:rsidP="00EA7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A7C2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71%</w:t>
            </w:r>
          </w:p>
        </w:tc>
      </w:tr>
    </w:tbl>
    <w:p w:rsidR="00992365" w:rsidRDefault="00992365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60443F" w:rsidRPr="0060443F" w:rsidTr="0060443F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Tripura across Districts- JSY Payments- Apr'14 to Sep'14</w:t>
            </w:r>
          </w:p>
        </w:tc>
      </w:tr>
      <w:tr w:rsidR="0060443F" w:rsidRPr="0060443F" w:rsidTr="0060443F">
        <w:trPr>
          <w:trHeight w:val="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60443F" w:rsidRPr="0060443F" w:rsidTr="0060443F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Home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250</w:t>
            </w:r>
          </w:p>
        </w:tc>
      </w:tr>
      <w:tr w:rsidR="0060443F" w:rsidRPr="0060443F" w:rsidTr="0060443F">
        <w:trPr>
          <w:trHeight w:val="52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JSY Paid to mothers for Home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60443F" w:rsidRPr="0060443F" w:rsidTr="0060443F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JSY paid to mothers -%age of Reported Home deliveries - 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12.0%</w:t>
            </w:r>
          </w:p>
        </w:tc>
      </w:tr>
      <w:tr w:rsidR="0060443F" w:rsidRPr="0060443F" w:rsidTr="0060443F">
        <w:trPr>
          <w:trHeight w:val="4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Institutional Deliveries(Pub)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19,818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7,187</w:t>
            </w:r>
          </w:p>
        </w:tc>
      </w:tr>
      <w:tr w:rsidR="0060443F" w:rsidRPr="0060443F" w:rsidTr="0060443F">
        <w:trPr>
          <w:trHeight w:val="5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JSY Paid to mothers for Institutional Deliveries(Pub)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975</w:t>
            </w:r>
          </w:p>
        </w:tc>
      </w:tr>
      <w:tr w:rsidR="0060443F" w:rsidRPr="0060443F" w:rsidTr="0060443F">
        <w:trPr>
          <w:trHeight w:val="9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JSY paid to mothers -%age of Reported Institutional deliveries - Public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14%</w:t>
            </w:r>
          </w:p>
        </w:tc>
      </w:tr>
      <w:tr w:rsidR="0060443F" w:rsidRPr="0060443F" w:rsidTr="0060443F">
        <w:trPr>
          <w:trHeight w:val="4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Institutional Deliveries(Pvt)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1,389</w:t>
            </w:r>
          </w:p>
        </w:tc>
      </w:tr>
      <w:tr w:rsidR="0060443F" w:rsidRPr="0060443F" w:rsidTr="0060443F">
        <w:trPr>
          <w:trHeight w:val="5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JSY Paid to mothers for Institutional Deliveries(Pvt)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0443F" w:rsidRPr="0060443F" w:rsidTr="0060443F">
        <w:trPr>
          <w:trHeight w:val="10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JSY paid to mothers -%age of Reported Institutional deliveries - Pvt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443F" w:rsidRPr="0060443F" w:rsidRDefault="0060443F" w:rsidP="006044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:rsidR="00EA7C2E" w:rsidRDefault="00EA7C2E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F8237C" w:rsidRPr="00F8237C" w:rsidTr="00F8237C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- Newborn Care- Apr'14 to Sep'14</w:t>
            </w:r>
          </w:p>
        </w:tc>
      </w:tr>
      <w:tr w:rsidR="00F8237C" w:rsidRPr="00F8237C" w:rsidTr="00F8237C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F8237C" w:rsidRPr="00F8237C" w:rsidTr="00F8237C">
        <w:trPr>
          <w:trHeight w:val="557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13,061</w:t>
            </w:r>
          </w:p>
        </w:tc>
      </w:tr>
      <w:tr w:rsidR="00F8237C" w:rsidRPr="00F8237C" w:rsidTr="00F8237C">
        <w:trPr>
          <w:trHeight w:val="431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24,332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8,810</w:t>
            </w:r>
          </w:p>
        </w:tc>
      </w:tr>
      <w:tr w:rsidR="00F8237C" w:rsidRPr="00F8237C" w:rsidTr="00F8237C">
        <w:trPr>
          <w:trHeight w:val="115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 %ge Reported  Live  Births against Estimated Live Births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67%</w:t>
            </w:r>
          </w:p>
        </w:tc>
      </w:tr>
      <w:tr w:rsidR="00F8237C" w:rsidRPr="00F8237C" w:rsidTr="00F8237C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8,609</w:t>
            </w:r>
          </w:p>
        </w:tc>
      </w:tr>
      <w:tr w:rsidR="00F8237C" w:rsidRPr="00F8237C" w:rsidTr="00F8237C">
        <w:trPr>
          <w:trHeight w:val="115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 %ge Newborns weighed against Reported Live Births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98%</w:t>
            </w:r>
          </w:p>
        </w:tc>
      </w:tr>
      <w:tr w:rsidR="00F8237C" w:rsidRPr="00F8237C" w:rsidTr="00F8237C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885</w:t>
            </w:r>
          </w:p>
        </w:tc>
      </w:tr>
      <w:tr w:rsidR="00F8237C" w:rsidRPr="00F8237C" w:rsidTr="00F8237C">
        <w:trPr>
          <w:trHeight w:val="115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 %ge Newborns weighed less than 2.5 Kgs against  Newborn weighed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  <w:tr w:rsidR="00F8237C" w:rsidRPr="00F8237C" w:rsidTr="00F8237C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8,369</w:t>
            </w:r>
          </w:p>
        </w:tc>
      </w:tr>
      <w:tr w:rsidR="00F8237C" w:rsidRPr="00F8237C" w:rsidTr="00F8237C">
        <w:trPr>
          <w:trHeight w:val="115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 %ge Newborns Breastfed within 1 hr of Birth against Reported Live Births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</w:tr>
      <w:tr w:rsidR="00F8237C" w:rsidRPr="00F8237C" w:rsidTr="00F8237C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F8237C" w:rsidRPr="00F8237C" w:rsidTr="00F8237C">
        <w:trPr>
          <w:trHeight w:val="64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37C" w:rsidRPr="00F8237C" w:rsidRDefault="00F8237C" w:rsidP="00F8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823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477</w:t>
            </w:r>
          </w:p>
        </w:tc>
      </w:tr>
    </w:tbl>
    <w:p w:rsidR="0060443F" w:rsidRDefault="0060443F">
      <w:pPr>
        <w:rPr>
          <w:i/>
          <w:sz w:val="16"/>
        </w:rPr>
      </w:pPr>
    </w:p>
    <w:p w:rsidR="00F8237C" w:rsidRDefault="004334EC">
      <w:pPr>
        <w:rPr>
          <w:i/>
          <w:sz w:val="16"/>
        </w:rPr>
      </w:pPr>
      <w:r w:rsidRPr="004334EC">
        <w:rPr>
          <w:i/>
          <w:sz w:val="16"/>
        </w:rPr>
        <w:lastRenderedPageBreak/>
        <w:drawing>
          <wp:inline distT="0" distB="0" distL="0" distR="0">
            <wp:extent cx="8835956" cy="3064476"/>
            <wp:effectExtent l="19050" t="0" r="22294" b="2574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334EC" w:rsidRDefault="004334EC">
      <w:pPr>
        <w:rPr>
          <w:i/>
          <w:sz w:val="16"/>
        </w:rPr>
      </w:pPr>
    </w:p>
    <w:p w:rsidR="004334EC" w:rsidRDefault="004334EC">
      <w:pPr>
        <w:rPr>
          <w:i/>
          <w:sz w:val="16"/>
        </w:rPr>
      </w:pPr>
      <w:r w:rsidRPr="004334EC">
        <w:rPr>
          <w:i/>
          <w:sz w:val="16"/>
        </w:rPr>
        <w:drawing>
          <wp:inline distT="0" distB="0" distL="0" distR="0">
            <wp:extent cx="8825796" cy="2706130"/>
            <wp:effectExtent l="19050" t="0" r="13404" b="0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34EC" w:rsidRDefault="004334EC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4334EC" w:rsidRPr="004334EC" w:rsidTr="004334EC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- Sex Ratio-  Apr'14 to Sep'14</w:t>
            </w:r>
          </w:p>
        </w:tc>
      </w:tr>
      <w:tr w:rsidR="004334EC" w:rsidRPr="004334EC" w:rsidTr="004334EC">
        <w:trPr>
          <w:trHeight w:val="4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4334EC" w:rsidRPr="004334EC" w:rsidTr="004334EC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4518</w:t>
            </w:r>
          </w:p>
        </w:tc>
      </w:tr>
      <w:tr w:rsidR="004334EC" w:rsidRPr="004334EC" w:rsidTr="004334EC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4292</w:t>
            </w:r>
          </w:p>
        </w:tc>
      </w:tr>
      <w:tr w:rsidR="004334EC" w:rsidRPr="004334EC" w:rsidTr="004334EC">
        <w:trPr>
          <w:trHeight w:val="8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 Sex Ratio  at Birth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4EC" w:rsidRPr="004334EC" w:rsidRDefault="004334EC" w:rsidP="00433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334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950</w:t>
            </w:r>
          </w:p>
        </w:tc>
      </w:tr>
    </w:tbl>
    <w:p w:rsidR="004334EC" w:rsidRDefault="004334EC">
      <w:pPr>
        <w:rPr>
          <w:i/>
          <w:sz w:val="16"/>
        </w:rPr>
      </w:pPr>
    </w:p>
    <w:p w:rsidR="004334EC" w:rsidRDefault="004334EC">
      <w:pPr>
        <w:rPr>
          <w:i/>
          <w:sz w:val="16"/>
        </w:rPr>
      </w:pPr>
    </w:p>
    <w:p w:rsidR="004334EC" w:rsidRDefault="00B565A5">
      <w:pPr>
        <w:rPr>
          <w:i/>
          <w:sz w:val="16"/>
        </w:rPr>
      </w:pPr>
      <w:r w:rsidRPr="00B565A5">
        <w:rPr>
          <w:i/>
          <w:sz w:val="16"/>
        </w:rPr>
        <w:drawing>
          <wp:inline distT="0" distB="0" distL="0" distR="0">
            <wp:extent cx="8715221" cy="2903838"/>
            <wp:effectExtent l="19050" t="0" r="9679" b="0"/>
            <wp:docPr id="1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565A5" w:rsidRDefault="00B565A5">
      <w:pPr>
        <w:rPr>
          <w:i/>
          <w:sz w:val="16"/>
        </w:rPr>
      </w:pPr>
    </w:p>
    <w:p w:rsidR="00B565A5" w:rsidRDefault="00B565A5">
      <w:pPr>
        <w:rPr>
          <w:i/>
          <w:sz w:val="16"/>
        </w:rPr>
      </w:pPr>
    </w:p>
    <w:p w:rsidR="00B565A5" w:rsidRDefault="00B565A5">
      <w:pPr>
        <w:rPr>
          <w:i/>
          <w:sz w:val="16"/>
        </w:rPr>
      </w:pPr>
    </w:p>
    <w:p w:rsidR="00B565A5" w:rsidRDefault="00B565A5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6040C3" w:rsidRPr="006040C3" w:rsidTr="006040C3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 - Abortions - Apr'14 to Sep'14</w:t>
            </w:r>
          </w:p>
        </w:tc>
      </w:tr>
      <w:tr w:rsidR="006040C3" w:rsidRPr="006040C3" w:rsidTr="006040C3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6040C3" w:rsidRPr="006040C3" w:rsidTr="006040C3">
        <w:trPr>
          <w:trHeight w:val="10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403</w:t>
            </w:r>
          </w:p>
        </w:tc>
      </w:tr>
      <w:tr w:rsidR="006040C3" w:rsidRPr="006040C3" w:rsidTr="006040C3">
        <w:trPr>
          <w:trHeight w:val="10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6040C3" w:rsidRPr="006040C3" w:rsidTr="006040C3">
        <w:trPr>
          <w:trHeight w:val="10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437</w:t>
            </w:r>
          </w:p>
        </w:tc>
      </w:tr>
      <w:tr w:rsidR="006040C3" w:rsidRPr="006040C3" w:rsidTr="006040C3">
        <w:trPr>
          <w:trHeight w:val="10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6040C3" w:rsidRPr="006040C3" w:rsidTr="006040C3">
        <w:trPr>
          <w:trHeight w:val="10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0C3" w:rsidRPr="006040C3" w:rsidRDefault="006040C3" w:rsidP="006040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040C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477</w:t>
            </w:r>
          </w:p>
        </w:tc>
      </w:tr>
    </w:tbl>
    <w:p w:rsidR="00B565A5" w:rsidRDefault="00B565A5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p w:rsidR="006040C3" w:rsidRDefault="006040C3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566DD4" w:rsidRPr="00566DD4" w:rsidTr="00566DD4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- Child Immunisation ( 0 to 11mnth )-  Apr'14 to Sep'14</w:t>
            </w:r>
          </w:p>
        </w:tc>
      </w:tr>
      <w:tr w:rsidR="00566DD4" w:rsidRPr="00566DD4" w:rsidTr="00566DD4">
        <w:trPr>
          <w:trHeight w:val="43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West Tripura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13,061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BCG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25,571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1,609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7,824</w:t>
            </w:r>
          </w:p>
        </w:tc>
      </w:tr>
      <w:tr w:rsidR="00566DD4" w:rsidRPr="00566DD4" w:rsidTr="00566DD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Tripura across Districts- BCG given to( 0 to 11 mnths) 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48.8%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50.2%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47.7%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34.5%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45.3%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41.0%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45.0%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53.6%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59.9%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OPV3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26,817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2,996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6,227</w:t>
            </w:r>
          </w:p>
        </w:tc>
      </w:tr>
      <w:tr w:rsidR="00566DD4" w:rsidRPr="00566DD4" w:rsidTr="00566DD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Tripura across Districts- OPV3 given to( 0 to 11 mnths) 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51.2%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52.8%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47.8%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51.8%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51.2%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54.9%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50.2%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60.3%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47.7%</w:t>
            </w:r>
          </w:p>
        </w:tc>
      </w:tr>
      <w:tr w:rsidR="00566DD4" w:rsidRPr="00566DD4" w:rsidTr="00566DD4">
        <w:trPr>
          <w:trHeight w:val="3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DPT3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26,872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3,147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2,394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6,228</w:t>
            </w:r>
          </w:p>
        </w:tc>
      </w:tr>
      <w:tr w:rsidR="00566DD4" w:rsidRPr="00566DD4" w:rsidTr="00566DD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Tripura across Districts- DPT3 given to( 0 to 11 mnths) 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52.6%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47.9%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52.0%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51.3%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55.0%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50.6%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60.5%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sz w:val="18"/>
                <w:szCs w:val="18"/>
              </w:rPr>
              <w:t>47.7%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Measles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7402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Fully Immunised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5664</w:t>
            </w:r>
          </w:p>
        </w:tc>
      </w:tr>
      <w:tr w:rsidR="00566DD4" w:rsidRPr="00566DD4" w:rsidTr="00566DD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Fully Immunised ( 0 to 11 mnths)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43%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24,332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8,810</w:t>
            </w:r>
          </w:p>
        </w:tc>
      </w:tr>
      <w:tr w:rsidR="00566DD4" w:rsidRPr="00566DD4" w:rsidTr="00566DD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Districts-  Fully Immunised ( 0 to 11 mnths)  Against Reported  Live Births-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64%</w:t>
            </w:r>
          </w:p>
        </w:tc>
      </w:tr>
      <w:tr w:rsidR="00566DD4" w:rsidRPr="00566DD4" w:rsidTr="00566DD4">
        <w:trPr>
          <w:trHeight w:val="4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Deaths Due to Immunisation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66DD4" w:rsidRPr="00566DD4" w:rsidTr="00566DD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Tripura across Districts - BCG to Measels Drop out Rate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-48%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-27%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6DD4" w:rsidRPr="00566DD4" w:rsidRDefault="00566DD4" w:rsidP="00566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66D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</w:tr>
    </w:tbl>
    <w:p w:rsidR="006040C3" w:rsidRDefault="006040C3">
      <w:pPr>
        <w:rPr>
          <w:i/>
          <w:sz w:val="16"/>
        </w:rPr>
      </w:pPr>
    </w:p>
    <w:p w:rsidR="00566DD4" w:rsidRDefault="009F5ED6">
      <w:pPr>
        <w:rPr>
          <w:i/>
          <w:sz w:val="16"/>
        </w:rPr>
      </w:pPr>
      <w:r w:rsidRPr="009F5ED6">
        <w:rPr>
          <w:i/>
          <w:sz w:val="16"/>
        </w:rPr>
        <w:lastRenderedPageBreak/>
        <w:drawing>
          <wp:inline distT="0" distB="0" distL="0" distR="0">
            <wp:extent cx="8884113" cy="2533135"/>
            <wp:effectExtent l="19050" t="0" r="12237" b="515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F5ED6" w:rsidRDefault="009F5ED6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9F5ED6" w:rsidRPr="009F5ED6" w:rsidTr="009F5ED6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Tripura across Districts - VHND &amp; Immunisation Sessions - Apr'14 to Sep'14</w:t>
            </w:r>
          </w:p>
        </w:tc>
      </w:tr>
      <w:tr w:rsidR="009F5ED6" w:rsidRPr="009F5ED6" w:rsidTr="009F5ED6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9F5ED6" w:rsidRPr="009F5ED6" w:rsidTr="009F5ED6">
        <w:trPr>
          <w:trHeight w:val="9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45,899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2,363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2,746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2,601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2,726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5,720</w:t>
            </w:r>
          </w:p>
        </w:tc>
      </w:tr>
      <w:tr w:rsidR="009F5ED6" w:rsidRPr="009F5ED6" w:rsidTr="009F5ED6">
        <w:trPr>
          <w:trHeight w:val="99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46%</w:t>
            </w:r>
          </w:p>
        </w:tc>
      </w:tr>
      <w:tr w:rsidR="009F5ED6" w:rsidRPr="009F5ED6" w:rsidTr="009F5ED6">
        <w:trPr>
          <w:trHeight w:val="114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% Sessions where ASHAs were present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ED6" w:rsidRPr="009F5ED6" w:rsidRDefault="009F5ED6" w:rsidP="009F5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F5ED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87%</w:t>
            </w:r>
          </w:p>
        </w:tc>
      </w:tr>
    </w:tbl>
    <w:p w:rsidR="009F5ED6" w:rsidRDefault="009F5ED6">
      <w:pPr>
        <w:rPr>
          <w:i/>
          <w:sz w:val="16"/>
        </w:rPr>
      </w:pPr>
    </w:p>
    <w:p w:rsidR="009F5ED6" w:rsidRDefault="009F5ED6">
      <w:pPr>
        <w:rPr>
          <w:i/>
          <w:sz w:val="16"/>
        </w:rPr>
      </w:pPr>
    </w:p>
    <w:p w:rsidR="009F5ED6" w:rsidRDefault="009F5ED6">
      <w:pPr>
        <w:rPr>
          <w:i/>
          <w:sz w:val="16"/>
        </w:rPr>
      </w:pPr>
    </w:p>
    <w:p w:rsidR="009F5ED6" w:rsidRDefault="009F5ED6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2255E5" w:rsidRPr="002255E5" w:rsidTr="002255E5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Tripura across Districts - Family Planning - Apr'14 to Sep'14</w:t>
            </w:r>
          </w:p>
        </w:tc>
      </w:tr>
      <w:tr w:rsidR="002255E5" w:rsidRPr="002255E5" w:rsidTr="002255E5">
        <w:trPr>
          <w:trHeight w:val="4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1,696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190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48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20%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62%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25%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786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Condom Users ( Condom Pieces/72 )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2,509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796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10,589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984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1,208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1,088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1,176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1,014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sz w:val="18"/>
                <w:szCs w:val="18"/>
              </w:rPr>
              <w:t>3,472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21.61%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9.94%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16.07%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0.92%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22.36%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4.64%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1.72%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48.96%</w:t>
            </w:r>
          </w:p>
        </w:tc>
      </w:tr>
      <w:tr w:rsidR="002255E5" w:rsidRPr="002255E5" w:rsidTr="002255E5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78.39%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83.93%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99.08%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77.64%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95.36%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98.28%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55E5" w:rsidRPr="002255E5" w:rsidRDefault="002255E5" w:rsidP="00225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255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51.04%</w:t>
            </w:r>
          </w:p>
        </w:tc>
      </w:tr>
    </w:tbl>
    <w:p w:rsidR="009F5ED6" w:rsidRDefault="009F5ED6">
      <w:pPr>
        <w:rPr>
          <w:i/>
          <w:sz w:val="16"/>
        </w:rPr>
      </w:pPr>
    </w:p>
    <w:p w:rsidR="002255E5" w:rsidRDefault="002255E5">
      <w:pPr>
        <w:rPr>
          <w:i/>
          <w:sz w:val="16"/>
        </w:rPr>
      </w:pPr>
    </w:p>
    <w:p w:rsidR="002255E5" w:rsidRDefault="00F066C4">
      <w:pPr>
        <w:rPr>
          <w:i/>
          <w:sz w:val="16"/>
        </w:rPr>
      </w:pPr>
      <w:r w:rsidRPr="00F066C4">
        <w:rPr>
          <w:i/>
          <w:sz w:val="16"/>
        </w:rPr>
        <w:lastRenderedPageBreak/>
        <w:drawing>
          <wp:inline distT="0" distB="0" distL="0" distR="0">
            <wp:extent cx="8924650" cy="4757351"/>
            <wp:effectExtent l="19050" t="0" r="9800" b="5149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066C4" w:rsidRDefault="00F066C4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374269" w:rsidRPr="00374269" w:rsidTr="00374269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Districts-  Service Delivery - Apr'14 to Sep'14</w:t>
            </w:r>
          </w:p>
        </w:tc>
      </w:tr>
      <w:tr w:rsidR="00374269" w:rsidRPr="00374269" w:rsidTr="00374269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374269" w:rsidRPr="00374269" w:rsidTr="00374269">
        <w:trPr>
          <w:trHeight w:val="4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3,824,914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393,775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457,642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340,173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433,457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503,138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454,362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289,011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953,356</w:t>
            </w:r>
          </w:p>
        </w:tc>
      </w:tr>
      <w:tr w:rsidR="00374269" w:rsidRPr="00374269" w:rsidTr="00374269">
        <w:trPr>
          <w:trHeight w:val="4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1,992,988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200,243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185,914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149,743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168,762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246,273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240,398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116,277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685,378</w:t>
            </w:r>
          </w:p>
        </w:tc>
      </w:tr>
      <w:tr w:rsidR="00374269" w:rsidRPr="00374269" w:rsidTr="00374269">
        <w:trPr>
          <w:trHeight w:val="4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IPD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270,795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35,915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41,421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13,951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20,599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43,593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22,550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67,679</w:t>
            </w:r>
          </w:p>
        </w:tc>
      </w:tr>
      <w:tr w:rsidR="00374269" w:rsidRPr="00374269" w:rsidTr="00374269">
        <w:trPr>
          <w:trHeight w:val="4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OPD per 1000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508.52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406.24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440.20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389.34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489.47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529.09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402.33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718.91</w:t>
            </w:r>
          </w:p>
        </w:tc>
      </w:tr>
      <w:tr w:rsidR="00374269" w:rsidRPr="00374269" w:rsidTr="00374269">
        <w:trPr>
          <w:trHeight w:val="4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IPD per 1000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70.80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91.21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90.51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41.01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57.88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40.94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95.94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78.02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70.99</w:t>
            </w:r>
          </w:p>
        </w:tc>
      </w:tr>
      <w:tr w:rsidR="00374269" w:rsidRPr="00374269" w:rsidTr="00374269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Operation Major( General and Spinal Anaesthesia)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8,096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7,919</w:t>
            </w:r>
          </w:p>
        </w:tc>
      </w:tr>
      <w:tr w:rsidR="00374269" w:rsidRPr="00374269" w:rsidTr="00374269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Operation Major per 100000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211.66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830.64</w:t>
            </w:r>
          </w:p>
        </w:tc>
      </w:tr>
      <w:tr w:rsidR="00374269" w:rsidRPr="00374269" w:rsidTr="00374269">
        <w:trPr>
          <w:trHeight w:val="4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,Gynecology- Hysterectomy surgeries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324</w:t>
            </w:r>
          </w:p>
        </w:tc>
      </w:tr>
      <w:tr w:rsidR="00374269" w:rsidRPr="00374269" w:rsidTr="00374269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% of,Gynecology- Hysterectomy surgeries against total major surgeries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4.1%</w:t>
            </w:r>
          </w:p>
        </w:tc>
      </w:tr>
      <w:tr w:rsidR="00374269" w:rsidRPr="00374269" w:rsidTr="00374269">
        <w:trPr>
          <w:trHeight w:val="6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Operation Minor( No or local Anaesthesia)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12,203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4,467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6,958</w:t>
            </w:r>
          </w:p>
        </w:tc>
      </w:tr>
      <w:tr w:rsidR="00374269" w:rsidRPr="00374269" w:rsidTr="00374269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Operation Minor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0.61%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1.81%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1.02%</w:t>
            </w:r>
          </w:p>
        </w:tc>
      </w:tr>
      <w:tr w:rsidR="00374269" w:rsidRPr="00374269" w:rsidTr="00374269">
        <w:trPr>
          <w:trHeight w:val="4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AYUSH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174,254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9,230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16,488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18,381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18,925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30,539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25,712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32,304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22,675</w:t>
            </w:r>
          </w:p>
        </w:tc>
      </w:tr>
      <w:tr w:rsidR="00374269" w:rsidRPr="00374269" w:rsidTr="00374269">
        <w:trPr>
          <w:trHeight w:val="4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Ayush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11.2%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12.4%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3.3%</w:t>
            </w:r>
          </w:p>
        </w:tc>
      </w:tr>
      <w:tr w:rsidR="00374269" w:rsidRPr="00374269" w:rsidTr="00374269">
        <w:trPr>
          <w:trHeight w:val="4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Dental Procedures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69,177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3,394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1,924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5,510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5,165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21,300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5,808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3,207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22,869</w:t>
            </w:r>
          </w:p>
        </w:tc>
      </w:tr>
      <w:tr w:rsidR="00374269" w:rsidRPr="00374269" w:rsidTr="00374269">
        <w:trPr>
          <w:trHeight w:val="4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Dental Procedures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1.03%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3.68%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3.06%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8.65%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2.42%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2.76%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3.34%</w:t>
            </w:r>
          </w:p>
        </w:tc>
      </w:tr>
      <w:tr w:rsidR="00374269" w:rsidRPr="00374269" w:rsidTr="00374269">
        <w:trPr>
          <w:trHeight w:val="4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Adolescent Counselling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11,775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784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474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3,146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sz w:val="18"/>
                <w:szCs w:val="18"/>
              </w:rPr>
              <w:t>2,843</w:t>
            </w:r>
          </w:p>
        </w:tc>
      </w:tr>
      <w:tr w:rsidR="00374269" w:rsidRPr="00374269" w:rsidTr="00374269">
        <w:trPr>
          <w:trHeight w:val="4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Adolescent Counselling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0.39%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0.25%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2.62%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1.28%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0.16%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74269" w:rsidRPr="00374269" w:rsidRDefault="00374269" w:rsidP="0037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742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0.41%</w:t>
            </w:r>
          </w:p>
        </w:tc>
      </w:tr>
    </w:tbl>
    <w:p w:rsidR="00F066C4" w:rsidRDefault="00F066C4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F00A83" w:rsidRPr="00F00A83" w:rsidTr="00F00A83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 -Lab Tests - Apr'14 to Sep'14</w:t>
            </w:r>
          </w:p>
        </w:tc>
      </w:tr>
      <w:tr w:rsidR="00F00A83" w:rsidRPr="00F00A83" w:rsidTr="00F00A83">
        <w:trPr>
          <w:trHeight w:val="4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74,766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3,824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1,402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5,028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5,225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48,599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7%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3.49%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5.72%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8.81%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5.28%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4.04%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1.09%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2.76%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12.99%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2.57%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40,539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3,513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16,597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2.03%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1.76%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1.79%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2.32%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1.51%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2.49%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2.42%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2.4%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27,721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1,905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2,842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13,079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1.9%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7,136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1,376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4,513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0.36%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0.82%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0.40%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0.66%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335,680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60,617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52,060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17,320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46,328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49,543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48,950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20,880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sz w:val="18"/>
                <w:szCs w:val="18"/>
              </w:rPr>
              <w:t>39,982</w:t>
            </w:r>
          </w:p>
        </w:tc>
      </w:tr>
      <w:tr w:rsidR="00F00A83" w:rsidRPr="00F00A83" w:rsidTr="00F00A8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8.78%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15.39%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11.38%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5.09%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10.69%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9.85%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10.77%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7.22%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A83" w:rsidRPr="00F00A83" w:rsidRDefault="00F00A83" w:rsidP="00F0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00A83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4.19%</w:t>
            </w:r>
          </w:p>
        </w:tc>
      </w:tr>
    </w:tbl>
    <w:p w:rsidR="00374269" w:rsidRDefault="00374269">
      <w:pPr>
        <w:rPr>
          <w:i/>
          <w:sz w:val="16"/>
        </w:rPr>
      </w:pPr>
    </w:p>
    <w:p w:rsidR="00F066C4" w:rsidRDefault="00F066C4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95091C" w:rsidRPr="0095091C" w:rsidTr="0095091C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 -  Childhood Diseases - Apr'14 to Sep'14</w:t>
            </w:r>
          </w:p>
        </w:tc>
      </w:tr>
      <w:tr w:rsidR="0095091C" w:rsidRPr="0095091C" w:rsidTr="0095091C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3,824,914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393,775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457,642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340,173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433,457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503,138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454,362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289,011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953,356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17,031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3,739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2,630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5,032</w:t>
            </w:r>
          </w:p>
        </w:tc>
      </w:tr>
      <w:tr w:rsidR="0095091C" w:rsidRPr="0095091C" w:rsidTr="0095091C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10,383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7,005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1,521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211</w:t>
            </w:r>
          </w:p>
        </w:tc>
      </w:tr>
      <w:tr w:rsidR="0095091C" w:rsidRPr="0095091C" w:rsidTr="0095091C">
        <w:trPr>
          <w:trHeight w:val="58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5,879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91C" w:rsidRPr="0095091C" w:rsidRDefault="0095091C" w:rsidP="0095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5091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3,892</w:t>
            </w:r>
          </w:p>
        </w:tc>
      </w:tr>
    </w:tbl>
    <w:p w:rsidR="00F00A83" w:rsidRDefault="00F00A83">
      <w:pPr>
        <w:rPr>
          <w:i/>
          <w:sz w:val="16"/>
        </w:rPr>
      </w:pPr>
    </w:p>
    <w:p w:rsidR="00E155B1" w:rsidRDefault="00E155B1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E155B1" w:rsidRPr="00E155B1" w:rsidTr="00E155B1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Tripura across Districts - Infant Deaths upto 5 yrs - Apr'14 to Sep'14</w:t>
            </w:r>
          </w:p>
        </w:tc>
      </w:tr>
      <w:tr w:rsidR="00E155B1" w:rsidRPr="00E155B1" w:rsidTr="00E155B1">
        <w:trPr>
          <w:trHeight w:val="4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E155B1" w:rsidRPr="00E155B1" w:rsidTr="00E155B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155B1" w:rsidRPr="00E155B1" w:rsidTr="00E155B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56</w:t>
            </w:r>
          </w:p>
        </w:tc>
      </w:tr>
      <w:tr w:rsidR="00E155B1" w:rsidRPr="00E155B1" w:rsidTr="00E155B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E155B1" w:rsidRPr="00E155B1" w:rsidTr="00E155B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E155B1" w:rsidRPr="00E155B1" w:rsidTr="00E155B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55B1" w:rsidRPr="00E155B1" w:rsidRDefault="00E155B1" w:rsidP="00E15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E155B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74</w:t>
            </w:r>
          </w:p>
        </w:tc>
      </w:tr>
    </w:tbl>
    <w:p w:rsidR="0095091C" w:rsidRDefault="0095091C">
      <w:pPr>
        <w:rPr>
          <w:i/>
          <w:sz w:val="16"/>
        </w:rPr>
      </w:pPr>
    </w:p>
    <w:p w:rsidR="00E155B1" w:rsidRDefault="00E155B1">
      <w:pPr>
        <w:rPr>
          <w:i/>
          <w:sz w:val="16"/>
        </w:rPr>
      </w:pPr>
    </w:p>
    <w:p w:rsidR="00E155B1" w:rsidRDefault="00E155B1">
      <w:pPr>
        <w:rPr>
          <w:i/>
          <w:sz w:val="16"/>
        </w:rPr>
      </w:pPr>
    </w:p>
    <w:p w:rsidR="00E155B1" w:rsidRDefault="00E155B1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5A641F" w:rsidRPr="005A641F" w:rsidTr="005A641F">
        <w:trPr>
          <w:trHeight w:val="360"/>
        </w:trPr>
        <w:tc>
          <w:tcPr>
            <w:tcW w:w="13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 - Maternal Deaths - Apr'14 to Sep'14</w:t>
            </w:r>
          </w:p>
        </w:tc>
      </w:tr>
      <w:tr w:rsidR="005A641F" w:rsidRPr="005A641F" w:rsidTr="005A641F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A641F" w:rsidRPr="005A641F" w:rsidTr="005A641F">
        <w:trPr>
          <w:trHeight w:val="7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641F" w:rsidRPr="005A641F" w:rsidRDefault="005A641F" w:rsidP="005A6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A641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:rsidR="00E155B1" w:rsidRDefault="00E155B1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p w:rsidR="005A641F" w:rsidRDefault="005A641F">
      <w:pPr>
        <w:rPr>
          <w:i/>
          <w:sz w:val="16"/>
        </w:rPr>
      </w:pPr>
    </w:p>
    <w:tbl>
      <w:tblPr>
        <w:tblW w:w="13660" w:type="dxa"/>
        <w:tblInd w:w="89" w:type="dxa"/>
        <w:tblLook w:val="04A0"/>
      </w:tblPr>
      <w:tblGrid>
        <w:gridCol w:w="2960"/>
        <w:gridCol w:w="1100"/>
        <w:gridCol w:w="1040"/>
        <w:gridCol w:w="1040"/>
        <w:gridCol w:w="1040"/>
        <w:gridCol w:w="1340"/>
        <w:gridCol w:w="1340"/>
        <w:gridCol w:w="1340"/>
        <w:gridCol w:w="1120"/>
        <w:gridCol w:w="1340"/>
      </w:tblGrid>
      <w:tr w:rsidR="00257C9B" w:rsidRPr="00257C9B" w:rsidTr="00257C9B">
        <w:trPr>
          <w:trHeight w:val="36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Tripura across Districts - Deaths ( other than Infant &amp; Maternal deaths) - Apr'14 to Sep'14</w:t>
            </w:r>
          </w:p>
        </w:tc>
      </w:tr>
      <w:tr w:rsidR="00257C9B" w:rsidRPr="00257C9B" w:rsidTr="00257C9B">
        <w:trPr>
          <w:trHeight w:val="4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_Tripura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Dhalai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Gomati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Khowai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North Tripura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Sipahijala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South Tripura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Unakoti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West Tripura</w:t>
            </w:r>
          </w:p>
        </w:tc>
      </w:tr>
      <w:tr w:rsidR="00257C9B" w:rsidRPr="00257C9B" w:rsidTr="00257C9B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57C9B" w:rsidRPr="00257C9B" w:rsidTr="00257C9B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57C9B" w:rsidRPr="00257C9B" w:rsidTr="00257C9B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24</w:t>
            </w:r>
          </w:p>
        </w:tc>
      </w:tr>
      <w:tr w:rsidR="00257C9B" w:rsidRPr="00257C9B" w:rsidTr="00257C9B">
        <w:trPr>
          <w:trHeight w:val="45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57C9B" w:rsidRPr="00257C9B" w:rsidTr="00257C9B">
        <w:trPr>
          <w:trHeight w:val="5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31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229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187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257C9B" w:rsidRPr="00257C9B" w:rsidTr="00257C9B">
        <w:trPr>
          <w:trHeight w:val="47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64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90</w:t>
            </w:r>
          </w:p>
        </w:tc>
      </w:tr>
      <w:tr w:rsidR="00257C9B" w:rsidRPr="00257C9B" w:rsidTr="00257C9B">
        <w:trPr>
          <w:trHeight w:val="6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57C9B" w:rsidRPr="00257C9B" w:rsidTr="00257C9B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7C9B" w:rsidRPr="00257C9B" w:rsidRDefault="00257C9B" w:rsidP="0025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57C9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644</w:t>
            </w:r>
          </w:p>
        </w:tc>
      </w:tr>
    </w:tbl>
    <w:p w:rsidR="005A641F" w:rsidRDefault="005A641F">
      <w:pPr>
        <w:rPr>
          <w:i/>
          <w:sz w:val="16"/>
        </w:rPr>
      </w:pPr>
    </w:p>
    <w:p w:rsidR="00257C9B" w:rsidRPr="00F36945" w:rsidRDefault="00257C9B">
      <w:pPr>
        <w:rPr>
          <w:i/>
          <w:sz w:val="16"/>
        </w:rPr>
      </w:pPr>
    </w:p>
    <w:sectPr w:rsidR="00257C9B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9E" w:rsidRDefault="00CA759E" w:rsidP="00316B7E">
      <w:pPr>
        <w:spacing w:after="0" w:line="240" w:lineRule="auto"/>
      </w:pPr>
      <w:r>
        <w:separator/>
      </w:r>
    </w:p>
  </w:endnote>
  <w:endnote w:type="continuationSeparator" w:id="1">
    <w:p w:rsidR="00CA759E" w:rsidRDefault="00CA759E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573D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73DE1">
              <w:rPr>
                <w:b/>
                <w:sz w:val="24"/>
                <w:szCs w:val="24"/>
              </w:rPr>
              <w:fldChar w:fldCharType="separate"/>
            </w:r>
            <w:r w:rsidR="005F32E9">
              <w:rPr>
                <w:b/>
                <w:noProof/>
              </w:rPr>
              <w:t>1</w:t>
            </w:r>
            <w:r w:rsidR="00573DE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3DE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73DE1">
              <w:rPr>
                <w:b/>
                <w:sz w:val="24"/>
                <w:szCs w:val="24"/>
              </w:rPr>
              <w:fldChar w:fldCharType="separate"/>
            </w:r>
            <w:r w:rsidR="005F32E9">
              <w:rPr>
                <w:b/>
                <w:noProof/>
              </w:rPr>
              <w:t>26</w:t>
            </w:r>
            <w:r w:rsidR="00573DE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9E" w:rsidRDefault="00CA759E" w:rsidP="00316B7E">
      <w:pPr>
        <w:spacing w:after="0" w:line="240" w:lineRule="auto"/>
      </w:pPr>
      <w:r>
        <w:separator/>
      </w:r>
    </w:p>
  </w:footnote>
  <w:footnote w:type="continuationSeparator" w:id="1">
    <w:p w:rsidR="00CA759E" w:rsidRDefault="00CA759E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1409"/>
    <w:rsid w:val="0006489E"/>
    <w:rsid w:val="000739E8"/>
    <w:rsid w:val="000750A2"/>
    <w:rsid w:val="000C169F"/>
    <w:rsid w:val="001C3472"/>
    <w:rsid w:val="002255E5"/>
    <w:rsid w:val="002500D5"/>
    <w:rsid w:val="0025758F"/>
    <w:rsid w:val="00257943"/>
    <w:rsid w:val="00257C9B"/>
    <w:rsid w:val="0029560A"/>
    <w:rsid w:val="002C32ED"/>
    <w:rsid w:val="00316B7E"/>
    <w:rsid w:val="00374269"/>
    <w:rsid w:val="00394BF5"/>
    <w:rsid w:val="00394C0A"/>
    <w:rsid w:val="003E607C"/>
    <w:rsid w:val="004334EC"/>
    <w:rsid w:val="0045551A"/>
    <w:rsid w:val="004F2281"/>
    <w:rsid w:val="00566DD4"/>
    <w:rsid w:val="00573DE1"/>
    <w:rsid w:val="005A268C"/>
    <w:rsid w:val="005A641F"/>
    <w:rsid w:val="005F32E9"/>
    <w:rsid w:val="006040C3"/>
    <w:rsid w:val="0060443F"/>
    <w:rsid w:val="006A5B6A"/>
    <w:rsid w:val="00741959"/>
    <w:rsid w:val="0083758C"/>
    <w:rsid w:val="008871C5"/>
    <w:rsid w:val="008F2768"/>
    <w:rsid w:val="0095091C"/>
    <w:rsid w:val="00992365"/>
    <w:rsid w:val="009F5ED6"/>
    <w:rsid w:val="00A22E73"/>
    <w:rsid w:val="00A34114"/>
    <w:rsid w:val="00A43A45"/>
    <w:rsid w:val="00A62877"/>
    <w:rsid w:val="00B17744"/>
    <w:rsid w:val="00B3766E"/>
    <w:rsid w:val="00B565A5"/>
    <w:rsid w:val="00C6252D"/>
    <w:rsid w:val="00C952BF"/>
    <w:rsid w:val="00CA759E"/>
    <w:rsid w:val="00D60281"/>
    <w:rsid w:val="00DF0AD1"/>
    <w:rsid w:val="00E12DA9"/>
    <w:rsid w:val="00E155B1"/>
    <w:rsid w:val="00E54292"/>
    <w:rsid w:val="00EA7C2E"/>
    <w:rsid w:val="00EE3AF1"/>
    <w:rsid w:val="00F00A83"/>
    <w:rsid w:val="00F066C4"/>
    <w:rsid w:val="00F164FE"/>
    <w:rsid w:val="00F36945"/>
    <w:rsid w:val="00F41470"/>
    <w:rsid w:val="00F8237C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ripu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Tripura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(3)'!$C$4:$K$4</c:f>
              <c:strCache>
                <c:ptCount val="9"/>
                <c:pt idx="0">
                  <c:v>_Tripura</c:v>
                </c:pt>
                <c:pt idx="1">
                  <c:v>West Tripura</c:v>
                </c:pt>
                <c:pt idx="2">
                  <c:v>Unakoti</c:v>
                </c:pt>
                <c:pt idx="3">
                  <c:v>North Tripura</c:v>
                </c:pt>
                <c:pt idx="4">
                  <c:v>Dhalai</c:v>
                </c:pt>
                <c:pt idx="5">
                  <c:v>South Tripura</c:v>
                </c:pt>
                <c:pt idx="6">
                  <c:v>Gomati</c:v>
                </c:pt>
                <c:pt idx="7">
                  <c:v>Sipahijala</c:v>
                </c:pt>
                <c:pt idx="8">
                  <c:v>Khowai</c:v>
                </c:pt>
              </c:strCache>
            </c:strRef>
          </c:cat>
          <c:val>
            <c:numRef>
              <c:f>'Charts (3)'!$C$5:$K$5</c:f>
              <c:numCache>
                <c:formatCode>0%</c:formatCode>
                <c:ptCount val="9"/>
                <c:pt idx="0">
                  <c:v>0.69194444444444503</c:v>
                </c:pt>
                <c:pt idx="1">
                  <c:v>0.89949153722922637</c:v>
                </c:pt>
                <c:pt idx="2">
                  <c:v>0.71254595588235259</c:v>
                </c:pt>
                <c:pt idx="3">
                  <c:v>0.7010877891833921</c:v>
                </c:pt>
                <c:pt idx="4">
                  <c:v>0.66700387792952354</c:v>
                </c:pt>
                <c:pt idx="5">
                  <c:v>0.59023819962004931</c:v>
                </c:pt>
                <c:pt idx="6">
                  <c:v>0.58502611723737652</c:v>
                </c:pt>
                <c:pt idx="7">
                  <c:v>0.57180570221752935</c:v>
                </c:pt>
                <c:pt idx="8">
                  <c:v>0.56735650136665317</c:v>
                </c:pt>
              </c:numCache>
            </c:numRef>
          </c:val>
        </c:ser>
        <c:dLbls>
          <c:showVal val="1"/>
        </c:dLbls>
        <c:axId val="68166016"/>
        <c:axId val="68168320"/>
      </c:barChart>
      <c:catAx>
        <c:axId val="68166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168320"/>
        <c:crosses val="autoZero"/>
        <c:auto val="1"/>
        <c:lblAlgn val="ctr"/>
        <c:lblOffset val="100"/>
      </c:catAx>
      <c:valAx>
        <c:axId val="68168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16601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Tripura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(3)'!$C$70:$K$70</c:f>
              <c:strCache>
                <c:ptCount val="9"/>
                <c:pt idx="0">
                  <c:v>_Tripura</c:v>
                </c:pt>
                <c:pt idx="1">
                  <c:v>South Tripura</c:v>
                </c:pt>
                <c:pt idx="2">
                  <c:v>Sipahijala</c:v>
                </c:pt>
                <c:pt idx="3">
                  <c:v>Khowai</c:v>
                </c:pt>
                <c:pt idx="4">
                  <c:v>Gomati</c:v>
                </c:pt>
                <c:pt idx="5">
                  <c:v>Unakoti</c:v>
                </c:pt>
                <c:pt idx="6">
                  <c:v>Dhalai</c:v>
                </c:pt>
                <c:pt idx="7">
                  <c:v>North Tripura</c:v>
                </c:pt>
                <c:pt idx="8">
                  <c:v>West Tripura</c:v>
                </c:pt>
              </c:strCache>
            </c:strRef>
          </c:cat>
          <c:val>
            <c:numRef>
              <c:f>'Charts (3)'!$C$71:$K$71</c:f>
              <c:numCache>
                <c:formatCode>_(* #,##0_);_(* \(#,##0\);_(* "-"??_);_(@_)</c:formatCode>
                <c:ptCount val="9"/>
                <c:pt idx="0">
                  <c:v>964.95195025438102</c:v>
                </c:pt>
                <c:pt idx="1">
                  <c:v>1001.6528925619834</c:v>
                </c:pt>
                <c:pt idx="2">
                  <c:v>986.88524590163945</c:v>
                </c:pt>
                <c:pt idx="3">
                  <c:v>971.7223650385605</c:v>
                </c:pt>
                <c:pt idx="4">
                  <c:v>970.4773869346734</c:v>
                </c:pt>
                <c:pt idx="5">
                  <c:v>962.68656716417911</c:v>
                </c:pt>
                <c:pt idx="6">
                  <c:v>961.62701458173433</c:v>
                </c:pt>
                <c:pt idx="7">
                  <c:v>961.02745792736948</c:v>
                </c:pt>
                <c:pt idx="8">
                  <c:v>949.97786631252768</c:v>
                </c:pt>
              </c:numCache>
            </c:numRef>
          </c:val>
        </c:ser>
        <c:dLbls>
          <c:showVal val="1"/>
        </c:dLbls>
        <c:axId val="104968576"/>
        <c:axId val="104970112"/>
      </c:barChart>
      <c:catAx>
        <c:axId val="104968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70112"/>
        <c:crosses val="autoZero"/>
        <c:auto val="1"/>
        <c:lblAlgn val="ctr"/>
        <c:lblOffset val="100"/>
      </c:catAx>
      <c:valAx>
        <c:axId val="10497011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6857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Tripura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(3)'!$C$76:$K$76</c:f>
              <c:strCache>
                <c:ptCount val="9"/>
                <c:pt idx="0">
                  <c:v>_Tripura</c:v>
                </c:pt>
                <c:pt idx="1">
                  <c:v>Sipahijala</c:v>
                </c:pt>
                <c:pt idx="2">
                  <c:v>Khowai</c:v>
                </c:pt>
                <c:pt idx="3">
                  <c:v>South Tripura</c:v>
                </c:pt>
                <c:pt idx="4">
                  <c:v>Unakoti</c:v>
                </c:pt>
                <c:pt idx="5">
                  <c:v>Dhalai</c:v>
                </c:pt>
                <c:pt idx="6">
                  <c:v>West Tripura</c:v>
                </c:pt>
                <c:pt idx="7">
                  <c:v>Gomati</c:v>
                </c:pt>
                <c:pt idx="8">
                  <c:v>North Tripura</c:v>
                </c:pt>
              </c:strCache>
            </c:strRef>
          </c:cat>
          <c:val>
            <c:numRef>
              <c:f>'Charts (3)'!$C$77:$K$77</c:f>
              <c:numCache>
                <c:formatCode>0%</c:formatCode>
                <c:ptCount val="9"/>
                <c:pt idx="0">
                  <c:v>0.44690839694656487</c:v>
                </c:pt>
                <c:pt idx="1">
                  <c:v>0.51414478456405044</c:v>
                </c:pt>
                <c:pt idx="2">
                  <c:v>0.50321888412017168</c:v>
                </c:pt>
                <c:pt idx="3">
                  <c:v>0.44883534136546188</c:v>
                </c:pt>
                <c:pt idx="4">
                  <c:v>0.44607224046476385</c:v>
                </c:pt>
                <c:pt idx="5">
                  <c:v>0.445227062094532</c:v>
                </c:pt>
                <c:pt idx="6">
                  <c:v>0.4336574534874818</c:v>
                </c:pt>
                <c:pt idx="7">
                  <c:v>0.40653907496012759</c:v>
                </c:pt>
                <c:pt idx="8">
                  <c:v>0.39642977433479298</c:v>
                </c:pt>
              </c:numCache>
            </c:numRef>
          </c:val>
        </c:ser>
        <c:dLbls>
          <c:showVal val="1"/>
        </c:dLbls>
        <c:axId val="105150336"/>
        <c:axId val="105151872"/>
      </c:barChart>
      <c:catAx>
        <c:axId val="1051503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151872"/>
        <c:crosses val="autoZero"/>
        <c:auto val="1"/>
        <c:lblAlgn val="ctr"/>
        <c:lblOffset val="100"/>
      </c:catAx>
      <c:valAx>
        <c:axId val="105151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15033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dLbl>
              <c:idx val="1"/>
              <c:layout>
                <c:manualLayout>
                  <c:x val="0"/>
                  <c:y val="-4.538239873408542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4.5382398734085325E-2"/>
                </c:manualLayout>
              </c:layout>
              <c:showVal val="1"/>
            </c:dLbl>
            <c:dLbl>
              <c:idx val="7"/>
              <c:layout>
                <c:manualLayout>
                  <c:x val="1.423024992576844E-3"/>
                  <c:y val="-5.3391057334218249E-2"/>
                </c:manualLayout>
              </c:layout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(3)'!$C$84:$K$84</c:f>
              <c:strCache>
                <c:ptCount val="9"/>
                <c:pt idx="0">
                  <c:v>_Tripura</c:v>
                </c:pt>
                <c:pt idx="1">
                  <c:v>Dhalai</c:v>
                </c:pt>
                <c:pt idx="2">
                  <c:v>Gomati</c:v>
                </c:pt>
                <c:pt idx="3">
                  <c:v>Khowai</c:v>
                </c:pt>
                <c:pt idx="4">
                  <c:v>North Tripura</c:v>
                </c:pt>
                <c:pt idx="5">
                  <c:v>Sipahijala</c:v>
                </c:pt>
                <c:pt idx="6">
                  <c:v>South Tripura</c:v>
                </c:pt>
                <c:pt idx="7">
                  <c:v>Unakoti</c:v>
                </c:pt>
                <c:pt idx="8">
                  <c:v>West Tripura</c:v>
                </c:pt>
              </c:strCache>
            </c:strRef>
          </c:cat>
          <c:val>
            <c:numRef>
              <c:f>'Charts (3)'!$C$85:$K$85</c:f>
              <c:numCache>
                <c:formatCode>0%</c:formatCode>
                <c:ptCount val="9"/>
                <c:pt idx="0">
                  <c:v>0.21608259289263707</c:v>
                </c:pt>
                <c:pt idx="1">
                  <c:v>0</c:v>
                </c:pt>
                <c:pt idx="2">
                  <c:v>9.9370089886049964E-2</c:v>
                </c:pt>
                <c:pt idx="3">
                  <c:v>0.1606593201081617</c:v>
                </c:pt>
                <c:pt idx="4">
                  <c:v>9.1898138375425507E-3</c:v>
                </c:pt>
                <c:pt idx="5">
                  <c:v>0.22359476673000556</c:v>
                </c:pt>
                <c:pt idx="6">
                  <c:v>4.6369356929790356E-2</c:v>
                </c:pt>
                <c:pt idx="7">
                  <c:v>1.7230746573640269E-2</c:v>
                </c:pt>
                <c:pt idx="8">
                  <c:v>0.48964775948915634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(3)'!$C$84:$K$84</c:f>
              <c:strCache>
                <c:ptCount val="9"/>
                <c:pt idx="0">
                  <c:v>_Tripura</c:v>
                </c:pt>
                <c:pt idx="1">
                  <c:v>Dhalai</c:v>
                </c:pt>
                <c:pt idx="2">
                  <c:v>Gomati</c:v>
                </c:pt>
                <c:pt idx="3">
                  <c:v>Khowai</c:v>
                </c:pt>
                <c:pt idx="4">
                  <c:v>North Tripura</c:v>
                </c:pt>
                <c:pt idx="5">
                  <c:v>Sipahijala</c:v>
                </c:pt>
                <c:pt idx="6">
                  <c:v>South Tripura</c:v>
                </c:pt>
                <c:pt idx="7">
                  <c:v>Unakoti</c:v>
                </c:pt>
                <c:pt idx="8">
                  <c:v>West Tripura</c:v>
                </c:pt>
              </c:strCache>
            </c:strRef>
          </c:cat>
          <c:val>
            <c:numRef>
              <c:f>'Charts (3)'!$C$86:$K$86</c:f>
              <c:numCache>
                <c:formatCode>0%</c:formatCode>
                <c:ptCount val="9"/>
                <c:pt idx="0">
                  <c:v>0.78391740710736291</c:v>
                </c:pt>
                <c:pt idx="1">
                  <c:v>1</c:v>
                </c:pt>
                <c:pt idx="2">
                  <c:v>0.90062991011395011</c:v>
                </c:pt>
                <c:pt idx="3">
                  <c:v>0.83934067989183825</c:v>
                </c:pt>
                <c:pt idx="4">
                  <c:v>0.99081018616245731</c:v>
                </c:pt>
                <c:pt idx="5">
                  <c:v>0.77640523326999467</c:v>
                </c:pt>
                <c:pt idx="6">
                  <c:v>0.95363064307020962</c:v>
                </c:pt>
                <c:pt idx="7">
                  <c:v>0.98276925342635968</c:v>
                </c:pt>
                <c:pt idx="8">
                  <c:v>0.51035224051084349</c:v>
                </c:pt>
              </c:numCache>
            </c:numRef>
          </c:val>
        </c:ser>
        <c:dLbls>
          <c:showVal val="1"/>
        </c:dLbls>
        <c:overlap val="100"/>
        <c:axId val="105173376"/>
        <c:axId val="105174912"/>
      </c:barChart>
      <c:catAx>
        <c:axId val="1051733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05174912"/>
        <c:crosses val="autoZero"/>
        <c:auto val="1"/>
        <c:lblAlgn val="ctr"/>
        <c:lblOffset val="100"/>
      </c:catAx>
      <c:valAx>
        <c:axId val="1051749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51733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Tripura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(3)'!$C$8:$K$8</c:f>
              <c:strCache>
                <c:ptCount val="9"/>
                <c:pt idx="0">
                  <c:v>_Tripura</c:v>
                </c:pt>
                <c:pt idx="1">
                  <c:v>Khowai</c:v>
                </c:pt>
                <c:pt idx="2">
                  <c:v>South Tripura</c:v>
                </c:pt>
                <c:pt idx="3">
                  <c:v>Sipahijala</c:v>
                </c:pt>
                <c:pt idx="4">
                  <c:v>Dhalai</c:v>
                </c:pt>
                <c:pt idx="5">
                  <c:v>Gomati</c:v>
                </c:pt>
                <c:pt idx="6">
                  <c:v>West Tripura</c:v>
                </c:pt>
                <c:pt idx="7">
                  <c:v>North Tripura</c:v>
                </c:pt>
                <c:pt idx="8">
                  <c:v>Unakoti</c:v>
                </c:pt>
              </c:strCache>
            </c:strRef>
          </c:cat>
          <c:val>
            <c:numRef>
              <c:f>'Charts (3)'!$C$9:$K$9</c:f>
              <c:numCache>
                <c:formatCode>0%</c:formatCode>
                <c:ptCount val="9"/>
                <c:pt idx="0">
                  <c:v>0.62269169008430425</c:v>
                </c:pt>
                <c:pt idx="1">
                  <c:v>0.78492773571920149</c:v>
                </c:pt>
                <c:pt idx="2">
                  <c:v>0.73434018321366679</c:v>
                </c:pt>
                <c:pt idx="3">
                  <c:v>0.71837488457987131</c:v>
                </c:pt>
                <c:pt idx="4">
                  <c:v>0.68528816986855379</c:v>
                </c:pt>
                <c:pt idx="5">
                  <c:v>0.65550595238095266</c:v>
                </c:pt>
                <c:pt idx="6">
                  <c:v>0.5686851479015026</c:v>
                </c:pt>
                <c:pt idx="7">
                  <c:v>0.5321241258741255</c:v>
                </c:pt>
                <c:pt idx="8">
                  <c:v>0.42760399871009352</c:v>
                </c:pt>
              </c:numCache>
            </c:numRef>
          </c:val>
        </c:ser>
        <c:dLbls>
          <c:showVal val="1"/>
        </c:dLbls>
        <c:axId val="88823296"/>
        <c:axId val="88824832"/>
      </c:barChart>
      <c:catAx>
        <c:axId val="88823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8824832"/>
        <c:crosses val="autoZero"/>
        <c:auto val="1"/>
        <c:lblAlgn val="ctr"/>
        <c:lblOffset val="100"/>
      </c:catAx>
      <c:valAx>
        <c:axId val="888248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882329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73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Tripura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(3)'!$C$12:$K$12</c:f>
              <c:strCache>
                <c:ptCount val="9"/>
                <c:pt idx="0">
                  <c:v>_Tripura</c:v>
                </c:pt>
                <c:pt idx="1">
                  <c:v>Khowai</c:v>
                </c:pt>
                <c:pt idx="2">
                  <c:v>South Tripura</c:v>
                </c:pt>
                <c:pt idx="3">
                  <c:v>Gomati</c:v>
                </c:pt>
                <c:pt idx="4">
                  <c:v>West Tripura</c:v>
                </c:pt>
                <c:pt idx="5">
                  <c:v>Sipahijala</c:v>
                </c:pt>
                <c:pt idx="6">
                  <c:v>Unakoti</c:v>
                </c:pt>
                <c:pt idx="7">
                  <c:v>North Tripura</c:v>
                </c:pt>
                <c:pt idx="8">
                  <c:v>Dhalai</c:v>
                </c:pt>
              </c:strCache>
            </c:strRef>
          </c:cat>
          <c:val>
            <c:numRef>
              <c:f>'Charts (3)'!$C$13:$K$13</c:f>
              <c:numCache>
                <c:formatCode>0%</c:formatCode>
                <c:ptCount val="9"/>
                <c:pt idx="0">
                  <c:v>0.68391208350060217</c:v>
                </c:pt>
                <c:pt idx="1">
                  <c:v>0.76772195457673831</c:v>
                </c:pt>
                <c:pt idx="2">
                  <c:v>0.76008913097301345</c:v>
                </c:pt>
                <c:pt idx="3">
                  <c:v>0.73115079365079394</c:v>
                </c:pt>
                <c:pt idx="4">
                  <c:v>0.71209540034071594</c:v>
                </c:pt>
                <c:pt idx="5">
                  <c:v>0.70360110803324105</c:v>
                </c:pt>
                <c:pt idx="6">
                  <c:v>0.59400193485972252</c:v>
                </c:pt>
                <c:pt idx="7">
                  <c:v>0.580856643356643</c:v>
                </c:pt>
                <c:pt idx="8">
                  <c:v>0.57254802831142571</c:v>
                </c:pt>
              </c:numCache>
            </c:numRef>
          </c:val>
        </c:ser>
        <c:dLbls>
          <c:showVal val="1"/>
        </c:dLbls>
        <c:axId val="89770240"/>
        <c:axId val="90244224"/>
      </c:barChart>
      <c:catAx>
        <c:axId val="89770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244224"/>
        <c:crosses val="autoZero"/>
        <c:auto val="1"/>
        <c:lblAlgn val="ctr"/>
        <c:lblOffset val="100"/>
      </c:catAx>
      <c:valAx>
        <c:axId val="90244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97702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Tripura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(3)'!$C$18:$K$18</c:f>
              <c:strCache>
                <c:ptCount val="9"/>
                <c:pt idx="0">
                  <c:v>_Tripura</c:v>
                </c:pt>
                <c:pt idx="1">
                  <c:v>South Tripura</c:v>
                </c:pt>
                <c:pt idx="2">
                  <c:v>Khowai</c:v>
                </c:pt>
                <c:pt idx="3">
                  <c:v>Dhalai</c:v>
                </c:pt>
                <c:pt idx="4">
                  <c:v>Sipahijala</c:v>
                </c:pt>
                <c:pt idx="5">
                  <c:v>Gomati</c:v>
                </c:pt>
                <c:pt idx="6">
                  <c:v>Unakoti</c:v>
                </c:pt>
                <c:pt idx="7">
                  <c:v>North Tripura</c:v>
                </c:pt>
                <c:pt idx="8">
                  <c:v>West Tripura</c:v>
                </c:pt>
              </c:strCache>
            </c:strRef>
          </c:cat>
          <c:val>
            <c:numRef>
              <c:f>'Charts (3)'!$C$19:$K$19</c:f>
              <c:numCache>
                <c:formatCode>0%</c:formatCode>
                <c:ptCount val="9"/>
                <c:pt idx="0">
                  <c:v>0.60229325572059444</c:v>
                </c:pt>
                <c:pt idx="1">
                  <c:v>0.91012626887843529</c:v>
                </c:pt>
                <c:pt idx="2">
                  <c:v>0.90330350997935238</c:v>
                </c:pt>
                <c:pt idx="3">
                  <c:v>0.74848331648129462</c:v>
                </c:pt>
                <c:pt idx="4">
                  <c:v>0.69205909510618702</c:v>
                </c:pt>
                <c:pt idx="5">
                  <c:v>0.67435515873015872</c:v>
                </c:pt>
                <c:pt idx="6">
                  <c:v>0.64624314737181565</c:v>
                </c:pt>
                <c:pt idx="7">
                  <c:v>0.51966783216783252</c:v>
                </c:pt>
                <c:pt idx="8">
                  <c:v>0.35960972587889134</c:v>
                </c:pt>
              </c:numCache>
            </c:numRef>
          </c:val>
        </c:ser>
        <c:dLbls>
          <c:showVal val="1"/>
        </c:dLbls>
        <c:axId val="102934016"/>
        <c:axId val="103043456"/>
      </c:barChart>
      <c:catAx>
        <c:axId val="10293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43456"/>
        <c:crosses val="autoZero"/>
        <c:auto val="1"/>
        <c:lblAlgn val="ctr"/>
        <c:lblOffset val="100"/>
      </c:catAx>
      <c:valAx>
        <c:axId val="103043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3401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Tripura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(3)'!$C$30:$K$30</c:f>
              <c:strCache>
                <c:ptCount val="9"/>
                <c:pt idx="0">
                  <c:v>_Tripura</c:v>
                </c:pt>
                <c:pt idx="1">
                  <c:v>North Tripura</c:v>
                </c:pt>
                <c:pt idx="2">
                  <c:v>Unakoti</c:v>
                </c:pt>
                <c:pt idx="3">
                  <c:v>Gomati</c:v>
                </c:pt>
                <c:pt idx="4">
                  <c:v>Sipahijala</c:v>
                </c:pt>
                <c:pt idx="5">
                  <c:v>Dhalai</c:v>
                </c:pt>
                <c:pt idx="6">
                  <c:v>South Tripura</c:v>
                </c:pt>
                <c:pt idx="7">
                  <c:v>Khowai</c:v>
                </c:pt>
                <c:pt idx="8">
                  <c:v>West Tripura</c:v>
                </c:pt>
              </c:strCache>
            </c:strRef>
          </c:cat>
          <c:val>
            <c:numRef>
              <c:f>'Charts (3)'!$C$31:$K$31</c:f>
              <c:numCache>
                <c:formatCode>0%</c:formatCode>
                <c:ptCount val="9"/>
                <c:pt idx="0">
                  <c:v>6.2022900763358785E-2</c:v>
                </c:pt>
                <c:pt idx="1">
                  <c:v>0.13320983496126645</c:v>
                </c:pt>
                <c:pt idx="2">
                  <c:v>0.13084112149532712</c:v>
                </c:pt>
                <c:pt idx="3">
                  <c:v>6.9218500797448179E-2</c:v>
                </c:pt>
                <c:pt idx="4">
                  <c:v>6.5863919918758174E-2</c:v>
                </c:pt>
                <c:pt idx="5">
                  <c:v>5.8202038924930498E-2</c:v>
                </c:pt>
                <c:pt idx="6">
                  <c:v>5.0923694779116471E-2</c:v>
                </c:pt>
                <c:pt idx="7">
                  <c:v>3.6909871244635191E-2</c:v>
                </c:pt>
                <c:pt idx="8">
                  <c:v>1.9140953985146619E-2</c:v>
                </c:pt>
              </c:numCache>
            </c:numRef>
          </c:val>
        </c:ser>
        <c:dLbls>
          <c:showVal val="1"/>
        </c:dLbls>
        <c:axId val="103408000"/>
        <c:axId val="103411072"/>
      </c:barChart>
      <c:catAx>
        <c:axId val="1034080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411072"/>
        <c:crosses val="autoZero"/>
        <c:auto val="1"/>
        <c:lblAlgn val="ctr"/>
        <c:lblOffset val="100"/>
      </c:catAx>
      <c:valAx>
        <c:axId val="103411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40800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Tripura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(3)'!$C$32:$K$32</c:f>
              <c:strCache>
                <c:ptCount val="9"/>
                <c:pt idx="0">
                  <c:v>_Tripura</c:v>
                </c:pt>
                <c:pt idx="1">
                  <c:v>West Tripura</c:v>
                </c:pt>
                <c:pt idx="2">
                  <c:v>Gomati</c:v>
                </c:pt>
                <c:pt idx="3">
                  <c:v>Dhalai</c:v>
                </c:pt>
                <c:pt idx="4">
                  <c:v>Unakoti</c:v>
                </c:pt>
                <c:pt idx="5">
                  <c:v>South Tripura</c:v>
                </c:pt>
                <c:pt idx="6">
                  <c:v>Khowai</c:v>
                </c:pt>
                <c:pt idx="7">
                  <c:v>North Tripura</c:v>
                </c:pt>
                <c:pt idx="8">
                  <c:v>Sipahijala</c:v>
                </c:pt>
              </c:strCache>
            </c:strRef>
          </c:cat>
          <c:val>
            <c:numRef>
              <c:f>'Charts (3)'!$C$33:$K$33</c:f>
              <c:numCache>
                <c:formatCode>0%</c:formatCode>
                <c:ptCount val="9"/>
                <c:pt idx="0">
                  <c:v>0.40471374045801523</c:v>
                </c:pt>
                <c:pt idx="1">
                  <c:v>0.65661128550646963</c:v>
                </c:pt>
                <c:pt idx="2">
                  <c:v>0.43397129186602884</c:v>
                </c:pt>
                <c:pt idx="3">
                  <c:v>0.41575532900834106</c:v>
                </c:pt>
                <c:pt idx="4">
                  <c:v>0.34352109118464269</c:v>
                </c:pt>
                <c:pt idx="5">
                  <c:v>0.33847389558232938</c:v>
                </c:pt>
                <c:pt idx="6">
                  <c:v>0.29721030042918456</c:v>
                </c:pt>
                <c:pt idx="7">
                  <c:v>0.24132704614348269</c:v>
                </c:pt>
                <c:pt idx="8">
                  <c:v>0.20049325402582335</c:v>
                </c:pt>
              </c:numCache>
            </c:numRef>
          </c:val>
        </c:ser>
        <c:dLbls>
          <c:showVal val="1"/>
        </c:dLbls>
        <c:axId val="105006208"/>
        <c:axId val="105008128"/>
      </c:barChart>
      <c:catAx>
        <c:axId val="1050062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08128"/>
        <c:crosses val="autoZero"/>
        <c:auto val="1"/>
        <c:lblAlgn val="ctr"/>
        <c:lblOffset val="100"/>
      </c:catAx>
      <c:valAx>
        <c:axId val="105008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0620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Tripura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(3)'!$C$34:$K$34</c:f>
              <c:strCache>
                <c:ptCount val="9"/>
                <c:pt idx="0">
                  <c:v>_Tripura</c:v>
                </c:pt>
                <c:pt idx="1">
                  <c:v>Sipahijala</c:v>
                </c:pt>
                <c:pt idx="2">
                  <c:v>Khowai</c:v>
                </c:pt>
                <c:pt idx="3">
                  <c:v>North Tripura</c:v>
                </c:pt>
                <c:pt idx="4">
                  <c:v>South Tripura</c:v>
                </c:pt>
                <c:pt idx="5">
                  <c:v>Dhalai</c:v>
                </c:pt>
                <c:pt idx="6">
                  <c:v>Unakoti</c:v>
                </c:pt>
                <c:pt idx="7">
                  <c:v>Gomati</c:v>
                </c:pt>
                <c:pt idx="8">
                  <c:v>West Tripura</c:v>
                </c:pt>
              </c:strCache>
            </c:strRef>
          </c:cat>
          <c:val>
            <c:numRef>
              <c:f>'Charts (3)'!$C$35:$K$35</c:f>
              <c:numCache>
                <c:formatCode>0%</c:formatCode>
                <c:ptCount val="9"/>
                <c:pt idx="0">
                  <c:v>0.53326335877862585</c:v>
                </c:pt>
                <c:pt idx="1">
                  <c:v>0.73364282605541875</c:v>
                </c:pt>
                <c:pt idx="2">
                  <c:v>0.66587982832618064</c:v>
                </c:pt>
                <c:pt idx="3">
                  <c:v>0.62546311889525086</c:v>
                </c:pt>
                <c:pt idx="4">
                  <c:v>0.61060240963855439</c:v>
                </c:pt>
                <c:pt idx="5">
                  <c:v>0.52604263206672852</c:v>
                </c:pt>
                <c:pt idx="6">
                  <c:v>0.5256377873200303</c:v>
                </c:pt>
                <c:pt idx="7">
                  <c:v>0.49681020733652326</c:v>
                </c:pt>
                <c:pt idx="8">
                  <c:v>0.32424776050838372</c:v>
                </c:pt>
              </c:numCache>
            </c:numRef>
          </c:val>
        </c:ser>
        <c:dLbls>
          <c:showVal val="1"/>
        </c:dLbls>
        <c:axId val="105200640"/>
        <c:axId val="104260736"/>
      </c:barChart>
      <c:catAx>
        <c:axId val="105200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60736"/>
        <c:crosses val="autoZero"/>
        <c:auto val="1"/>
        <c:lblAlgn val="ctr"/>
        <c:lblOffset val="100"/>
      </c:catAx>
      <c:valAx>
        <c:axId val="104260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0064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Tripura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(3)'!$C$62:$K$62</c:f>
              <c:strCache>
                <c:ptCount val="9"/>
                <c:pt idx="0">
                  <c:v>_Tripura</c:v>
                </c:pt>
                <c:pt idx="1">
                  <c:v>West Tripura</c:v>
                </c:pt>
                <c:pt idx="2">
                  <c:v>Gomati</c:v>
                </c:pt>
                <c:pt idx="3">
                  <c:v>Dhalai</c:v>
                </c:pt>
                <c:pt idx="4">
                  <c:v>Unakoti</c:v>
                </c:pt>
                <c:pt idx="5">
                  <c:v>South Tripura</c:v>
                </c:pt>
                <c:pt idx="6">
                  <c:v>North Tripura</c:v>
                </c:pt>
                <c:pt idx="7">
                  <c:v>Khowai</c:v>
                </c:pt>
                <c:pt idx="8">
                  <c:v>Sipahijala</c:v>
                </c:pt>
              </c:strCache>
            </c:strRef>
          </c:cat>
          <c:val>
            <c:numRef>
              <c:f>'Charts (3)'!$C$63:$K$63</c:f>
              <c:numCache>
                <c:formatCode>0%</c:formatCode>
                <c:ptCount val="9"/>
                <c:pt idx="0">
                  <c:v>0.46435114503816793</c:v>
                </c:pt>
                <c:pt idx="1">
                  <c:v>0.67452721843656704</c:v>
                </c:pt>
                <c:pt idx="2">
                  <c:v>0.5003189792663475</c:v>
                </c:pt>
                <c:pt idx="3">
                  <c:v>0.47377201112140876</c:v>
                </c:pt>
                <c:pt idx="4">
                  <c:v>0.46501641828744644</c:v>
                </c:pt>
                <c:pt idx="5">
                  <c:v>0.38907630522088371</c:v>
                </c:pt>
                <c:pt idx="6">
                  <c:v>0.37285281239474588</c:v>
                </c:pt>
                <c:pt idx="7">
                  <c:v>0.32918454935622327</c:v>
                </c:pt>
                <c:pt idx="8">
                  <c:v>0.26374582910198746</c:v>
                </c:pt>
              </c:numCache>
            </c:numRef>
          </c:val>
        </c:ser>
        <c:dLbls>
          <c:showVal val="1"/>
        </c:dLbls>
        <c:axId val="104379520"/>
        <c:axId val="104381056"/>
      </c:barChart>
      <c:catAx>
        <c:axId val="104379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81056"/>
        <c:crosses val="autoZero"/>
        <c:auto val="1"/>
        <c:lblAlgn val="ctr"/>
        <c:lblOffset val="100"/>
      </c:catAx>
      <c:valAx>
        <c:axId val="1043810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7952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Tripura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(3)'!$C$64:$K$64</c:f>
              <c:strCache>
                <c:ptCount val="9"/>
                <c:pt idx="0">
                  <c:v>_Tripura</c:v>
                </c:pt>
                <c:pt idx="1">
                  <c:v>West Tripura</c:v>
                </c:pt>
                <c:pt idx="2">
                  <c:v>Khowai</c:v>
                </c:pt>
                <c:pt idx="3">
                  <c:v>North Tripura</c:v>
                </c:pt>
                <c:pt idx="4">
                  <c:v>South Tripura</c:v>
                </c:pt>
                <c:pt idx="5">
                  <c:v>Dhalai</c:v>
                </c:pt>
                <c:pt idx="6">
                  <c:v>Gomati</c:v>
                </c:pt>
                <c:pt idx="7">
                  <c:v>Unakoti</c:v>
                </c:pt>
                <c:pt idx="8">
                  <c:v>Sipahijala</c:v>
                </c:pt>
              </c:strCache>
            </c:strRef>
          </c:cat>
          <c:val>
            <c:numRef>
              <c:f>'Charts (3)'!$C$65:$K$65</c:f>
              <c:numCache>
                <c:formatCode>0%</c:formatCode>
                <c:ptCount val="9"/>
                <c:pt idx="0">
                  <c:v>0.95347690284399145</c:v>
                </c:pt>
                <c:pt idx="1">
                  <c:v>0.97718501702610683</c:v>
                </c:pt>
                <c:pt idx="2">
                  <c:v>0.9667535853976531</c:v>
                </c:pt>
                <c:pt idx="3">
                  <c:v>0.96386630532971984</c:v>
                </c:pt>
                <c:pt idx="4">
                  <c:v>0.9599504541701076</c:v>
                </c:pt>
                <c:pt idx="5">
                  <c:v>0.95461658841940533</c:v>
                </c:pt>
                <c:pt idx="6">
                  <c:v>0.94134523430028705</c:v>
                </c:pt>
                <c:pt idx="7">
                  <c:v>0.9277566539923956</c:v>
                </c:pt>
                <c:pt idx="8">
                  <c:v>0.85148514851485158</c:v>
                </c:pt>
              </c:numCache>
            </c:numRef>
          </c:val>
        </c:ser>
        <c:dLbls>
          <c:showVal val="1"/>
        </c:dLbls>
        <c:axId val="104823424"/>
        <c:axId val="104927616"/>
      </c:barChart>
      <c:catAx>
        <c:axId val="1048234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27616"/>
        <c:crosses val="autoZero"/>
        <c:auto val="1"/>
        <c:lblAlgn val="ctr"/>
        <c:lblOffset val="100"/>
      </c:catAx>
      <c:valAx>
        <c:axId val="104927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82342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44</cp:revision>
  <dcterms:created xsi:type="dcterms:W3CDTF">2014-12-09T05:26:00Z</dcterms:created>
  <dcterms:modified xsi:type="dcterms:W3CDTF">2015-01-18T04:34:00Z</dcterms:modified>
</cp:coreProperties>
</file>